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720" w:rsidRPr="001D2720" w:rsidRDefault="001D2720" w:rsidP="001D27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1D2720" w:rsidRPr="001D2720" w:rsidRDefault="001D2720" w:rsidP="001D27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«Солнышко» с. Юмагузино муниципального района</w:t>
      </w:r>
    </w:p>
    <w:p w:rsidR="001D2720" w:rsidRPr="001D2720" w:rsidRDefault="001D2720" w:rsidP="001D27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Кугарчинский район Республики Башкортостан</w:t>
      </w:r>
    </w:p>
    <w:p w:rsidR="001D2720" w:rsidRPr="001D2720" w:rsidRDefault="001D2720" w:rsidP="001D27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pacing w:after="0" w:line="0" w:lineRule="atLeast"/>
        <w:ind w:left="567" w:firstLine="142"/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</w:pPr>
      <w:r w:rsidRPr="001D2720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Принято                                                                                                                  Утверждаю</w:t>
      </w:r>
    </w:p>
    <w:p w:rsidR="001D2720" w:rsidRPr="001D2720" w:rsidRDefault="001D2720" w:rsidP="001D2720">
      <w:pPr>
        <w:spacing w:after="0" w:line="0" w:lineRule="atLeast"/>
        <w:ind w:left="993"/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</w:pPr>
      <w:r w:rsidRPr="001D2720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>на педагогическом совете                                                                        Заведующий МАДОУ д/с «</w:t>
      </w:r>
      <w:proofErr w:type="gramStart"/>
      <w:r w:rsidRPr="001D2720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Солнышко»   </w:t>
      </w:r>
      <w:proofErr w:type="gramEnd"/>
      <w:r w:rsidRPr="001D2720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                  Протокол №  1 от 27.08.2021г                                                                   __________Г.М.Латыпова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27.08.2021г</w:t>
      </w:r>
    </w:p>
    <w:p w:rsidR="001D2720" w:rsidRPr="001D2720" w:rsidRDefault="001D2720" w:rsidP="001D2720">
      <w:pPr>
        <w:shd w:val="clear" w:color="auto" w:fill="FFFFFF"/>
        <w:spacing w:after="0" w:line="240" w:lineRule="auto"/>
        <w:ind w:left="567" w:firstLine="142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2720" w:rsidRPr="001D2720" w:rsidRDefault="001D2720" w:rsidP="001D2720">
      <w:pPr>
        <w:shd w:val="clear" w:color="auto" w:fill="FFFFFF"/>
        <w:spacing w:after="0" w:line="240" w:lineRule="auto"/>
        <w:ind w:left="567" w:firstLine="14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27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СОГЛАСОВАНО</w:t>
      </w:r>
    </w:p>
    <w:p w:rsidR="001D2720" w:rsidRPr="001D2720" w:rsidRDefault="001D2720" w:rsidP="001D2720">
      <w:pPr>
        <w:shd w:val="clear" w:color="auto" w:fill="FFFFFF"/>
        <w:spacing w:after="0" w:line="240" w:lineRule="auto"/>
        <w:ind w:left="567" w:firstLine="14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27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 родителями ребенка с ОВЗ</w:t>
      </w:r>
    </w:p>
    <w:p w:rsidR="001D2720" w:rsidRPr="001D2720" w:rsidRDefault="001D2720" w:rsidP="001D2720">
      <w:pPr>
        <w:shd w:val="clear" w:color="auto" w:fill="FFFFFF"/>
        <w:spacing w:after="0" w:line="240" w:lineRule="auto"/>
        <w:ind w:left="567" w:firstLine="14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27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</w:t>
      </w:r>
    </w:p>
    <w:p w:rsidR="001D2720" w:rsidRPr="001D2720" w:rsidRDefault="001D2720" w:rsidP="001D2720">
      <w:pPr>
        <w:shd w:val="clear" w:color="auto" w:fill="FFFFFF"/>
        <w:spacing w:after="0" w:line="240" w:lineRule="auto"/>
        <w:ind w:left="567" w:firstLine="14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40" w:lineRule="auto"/>
        <w:ind w:left="567" w:firstLine="14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ind w:left="567" w:firstLine="14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ind w:left="567" w:firstLine="14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1D2720">
        <w:rPr>
          <w:rFonts w:ascii="Times New Roman" w:hAnsi="Times New Roman" w:cs="Times New Roman"/>
          <w:b/>
          <w:sz w:val="40"/>
          <w:szCs w:val="40"/>
          <w:lang w:eastAsia="ru-RU"/>
        </w:rPr>
        <w:t>Рабочая адаптированная программа</w:t>
      </w:r>
    </w:p>
    <w:p w:rsidR="001D2720" w:rsidRPr="001D2720" w:rsidRDefault="001D2720" w:rsidP="001D272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1D2720">
        <w:rPr>
          <w:rFonts w:ascii="Times New Roman" w:hAnsi="Times New Roman" w:cs="Times New Roman"/>
          <w:b/>
          <w:sz w:val="40"/>
          <w:szCs w:val="40"/>
          <w:lang w:eastAsia="ru-RU"/>
        </w:rPr>
        <w:t>дополнительного образования</w:t>
      </w:r>
    </w:p>
    <w:p w:rsidR="001D2720" w:rsidRPr="001D2720" w:rsidRDefault="001D2720" w:rsidP="001D272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1D2720">
        <w:rPr>
          <w:rFonts w:ascii="Times New Roman" w:hAnsi="Times New Roman" w:cs="Times New Roman"/>
          <w:b/>
          <w:sz w:val="40"/>
          <w:szCs w:val="40"/>
          <w:lang w:eastAsia="ru-RU"/>
        </w:rPr>
        <w:t>по изучению башкирского языка</w:t>
      </w:r>
    </w:p>
    <w:p w:rsidR="001D2720" w:rsidRPr="001D2720" w:rsidRDefault="001D2720" w:rsidP="001D272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1D2720">
        <w:rPr>
          <w:rFonts w:ascii="Times New Roman" w:hAnsi="Times New Roman" w:cs="Times New Roman"/>
          <w:b/>
          <w:sz w:val="40"/>
          <w:szCs w:val="40"/>
          <w:lang w:eastAsia="ru-RU"/>
        </w:rPr>
        <w:t>для ребенка с НОДА</w:t>
      </w:r>
    </w:p>
    <w:p w:rsidR="001D2720" w:rsidRPr="001D2720" w:rsidRDefault="001D2720" w:rsidP="001D272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1D2720">
        <w:rPr>
          <w:rFonts w:ascii="Times New Roman" w:hAnsi="Times New Roman" w:cs="Times New Roman"/>
          <w:b/>
          <w:sz w:val="40"/>
          <w:szCs w:val="40"/>
          <w:lang w:eastAsia="ru-RU"/>
        </w:rPr>
        <w:t>Срок реализации: 1 год</w:t>
      </w:r>
    </w:p>
    <w:p w:rsidR="001D2720" w:rsidRPr="001D2720" w:rsidRDefault="001D2720" w:rsidP="001D2720">
      <w:pPr>
        <w:shd w:val="clear" w:color="auto" w:fill="FFFFFF"/>
        <w:spacing w:after="0" w:line="240" w:lineRule="auto"/>
        <w:ind w:left="567" w:firstLine="14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ind w:left="567" w:firstLine="14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40" w:lineRule="auto"/>
        <w:ind w:left="567" w:firstLine="142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7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Составитель: О.А. Каримова</w:t>
      </w:r>
    </w:p>
    <w:p w:rsidR="001D2720" w:rsidRPr="001D2720" w:rsidRDefault="001D2720" w:rsidP="001D2720">
      <w:pPr>
        <w:shd w:val="clear" w:color="auto" w:fill="FFFFFF"/>
        <w:spacing w:after="0" w:line="240" w:lineRule="auto"/>
        <w:ind w:left="567" w:firstLine="142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27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Старший воспитатель</w:t>
      </w:r>
    </w:p>
    <w:p w:rsidR="001D2720" w:rsidRPr="001D2720" w:rsidRDefault="001D2720" w:rsidP="001D2720">
      <w:pPr>
        <w:shd w:val="clear" w:color="auto" w:fill="FFFFFF"/>
        <w:spacing w:after="0" w:line="240" w:lineRule="auto"/>
        <w:ind w:left="567" w:firstLine="142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27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Учитель башкирского языка </w:t>
      </w:r>
    </w:p>
    <w:p w:rsidR="001D2720" w:rsidRPr="001D2720" w:rsidRDefault="001D2720" w:rsidP="001D2720">
      <w:pPr>
        <w:shd w:val="clear" w:color="auto" w:fill="FFFFFF"/>
        <w:spacing w:after="0" w:line="240" w:lineRule="auto"/>
        <w:ind w:left="567" w:firstLine="142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7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А.А. Шарипова</w:t>
      </w:r>
    </w:p>
    <w:p w:rsidR="001D2720" w:rsidRPr="001D2720" w:rsidRDefault="001D2720" w:rsidP="001D2720">
      <w:pPr>
        <w:shd w:val="clear" w:color="auto" w:fill="FFFFFF"/>
        <w:spacing w:after="0" w:line="240" w:lineRule="auto"/>
        <w:ind w:left="567" w:firstLine="142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40" w:lineRule="auto"/>
        <w:ind w:left="567" w:firstLine="142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ind w:left="567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2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Юмагузино, 2021</w:t>
      </w:r>
    </w:p>
    <w:p w:rsidR="001D2720" w:rsidRPr="001D2720" w:rsidRDefault="001D2720" w:rsidP="001D27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720" w:rsidRPr="001D2720" w:rsidRDefault="001D2720" w:rsidP="001D2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720" w:rsidRPr="001D2720" w:rsidRDefault="001D2720" w:rsidP="001D2720">
      <w:pPr>
        <w:widowControl w:val="0"/>
        <w:autoSpaceDE w:val="0"/>
        <w:autoSpaceDN w:val="0"/>
        <w:spacing w:before="110" w:after="0" w:line="240" w:lineRule="auto"/>
        <w:ind w:right="1783"/>
        <w:rPr>
          <w:b/>
          <w:bCs/>
        </w:rPr>
      </w:pPr>
    </w:p>
    <w:p w:rsidR="001D2720" w:rsidRPr="001D2720" w:rsidRDefault="001D2720" w:rsidP="001D2720">
      <w:pPr>
        <w:widowControl w:val="0"/>
        <w:autoSpaceDE w:val="0"/>
        <w:autoSpaceDN w:val="0"/>
        <w:spacing w:before="110" w:after="0"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1D2720" w:rsidRPr="001D2720" w:rsidRDefault="001D2720" w:rsidP="001D2720">
      <w:pPr>
        <w:widowControl w:val="0"/>
        <w:tabs>
          <w:tab w:val="left" w:pos="0"/>
        </w:tabs>
        <w:autoSpaceDE w:val="0"/>
        <w:autoSpaceDN w:val="0"/>
        <w:spacing w:before="110"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В последнее время наблюдается тенденция к увеличению количества детей с ограниченными возможностями здоровья и детей-инвалидов.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Изменение представления государства и общества о правах и возможностях ребенка инвалида привело к постановке практической задачи максимального охвата образованием всех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Образование таких детей предусматривает создание для них специальной коррекционно-развивающей среды,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стандартов, лечение и оздоровление, воспитание и обучение, коррекцию нарушений развития, социальную адаптацию. Изучение дошкольника с ОВЗ башкирского языка осуществляется с пяти лет и направлено на социально - коммуникативное, речевое и познавательное развитие, в процессе дошкольники овладеют устной формой общения, т.е. научится правильно произносить характерные звуки башкирского языка, понимать башкирскую речь со слуха и соответственно на нее реагировать.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1D2720">
        <w:rPr>
          <w:rFonts w:ascii="Times New Roman" w:hAnsi="Times New Roman" w:cs="Times New Roman"/>
          <w:sz w:val="24"/>
          <w:szCs w:val="24"/>
        </w:rPr>
        <w:t> – создание оптимальных условий для динамического речевого развития, определение наиболее эффективных приемов воздействия на разных этапах изучения дошкольника с ОВЗ (НОДА) башкирского языка, осуществления  направленного на социально - коммуникативное, речевое и познавательное развития, в процессе которого дошкольники овладеют устной формой общения, т.е. научатся правильно произносить характерные звуки башкирского языка, понимать башкирскую речь со слуха и соответственно на нее реагировать.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 xml:space="preserve"> Цели и задачи Программы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Цель: Ознакомление с башкирским языком как средством общения и культурой башкирского народа.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Образовательные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•формировать умение отличать башкирскую речь (аудирование)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•расширить знание и представление о башкирском языке</w:t>
      </w:r>
    </w:p>
    <w:p w:rsidR="001D2720" w:rsidRPr="001D2720" w:rsidRDefault="001D2720" w:rsidP="001D2720">
      <w:pPr>
        <w:widowControl w:val="0"/>
        <w:tabs>
          <w:tab w:val="left" w:pos="8222"/>
          <w:tab w:val="left" w:pos="9214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•учить правильному произношению звуков, слов, фраз на башкирском языке, общаться со сверстниками и взрослыми (говорение)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•совершенствовать общее языковое развитие дошкольника</w:t>
      </w:r>
    </w:p>
    <w:p w:rsidR="001D2720" w:rsidRPr="001D2720" w:rsidRDefault="001D2720" w:rsidP="001D2720">
      <w:pPr>
        <w:widowControl w:val="0"/>
        <w:tabs>
          <w:tab w:val="left" w:pos="8222"/>
          <w:tab w:val="left" w:pos="9214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• осуществлять индивидуально ориентированную помощь ребенку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•устранять нарушения в устной речи;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Развивающие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•развивать интерес к башкирскому языку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•развивать творчество и обогащать словарный запас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Воспитательные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D2720">
        <w:rPr>
          <w:rFonts w:ascii="Times New Roman" w:hAnsi="Times New Roman" w:cs="Times New Roman"/>
          <w:b/>
          <w:bCs/>
          <w:sz w:val="24"/>
          <w:szCs w:val="24"/>
        </w:rPr>
        <w:t>•  приобщать</w:t>
      </w:r>
      <w:proofErr w:type="gramEnd"/>
      <w:r w:rsidRPr="001D2720">
        <w:rPr>
          <w:rFonts w:ascii="Times New Roman" w:hAnsi="Times New Roman" w:cs="Times New Roman"/>
          <w:b/>
          <w:bCs/>
          <w:sz w:val="24"/>
          <w:szCs w:val="24"/>
        </w:rPr>
        <w:t xml:space="preserve"> к истории, культуре, обычаям и традициям башкир посредством языка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D2720">
        <w:rPr>
          <w:rFonts w:ascii="Times New Roman" w:hAnsi="Times New Roman" w:cs="Times New Roman"/>
          <w:sz w:val="24"/>
          <w:szCs w:val="24"/>
        </w:rPr>
        <w:t xml:space="preserve">•  </w:t>
      </w:r>
      <w:r w:rsidRPr="001D2720">
        <w:rPr>
          <w:rFonts w:ascii="Times New Roman" w:hAnsi="Times New Roman" w:cs="Times New Roman"/>
          <w:b/>
          <w:bCs/>
          <w:sz w:val="24"/>
          <w:szCs w:val="24"/>
        </w:rPr>
        <w:t>создавать</w:t>
      </w:r>
      <w:proofErr w:type="gramEnd"/>
      <w:r w:rsidRPr="001D2720">
        <w:rPr>
          <w:rFonts w:ascii="Times New Roman" w:hAnsi="Times New Roman" w:cs="Times New Roman"/>
          <w:b/>
          <w:bCs/>
          <w:sz w:val="24"/>
          <w:szCs w:val="24"/>
        </w:rPr>
        <w:t xml:space="preserve"> условия для реализации права получения коррекционной помощи;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D2720">
        <w:rPr>
          <w:rFonts w:ascii="Times New Roman" w:hAnsi="Times New Roman" w:cs="Times New Roman"/>
          <w:b/>
          <w:bCs/>
          <w:sz w:val="24"/>
          <w:szCs w:val="24"/>
        </w:rPr>
        <w:t>•  оказывать</w:t>
      </w:r>
      <w:proofErr w:type="gramEnd"/>
      <w:r w:rsidRPr="001D2720">
        <w:rPr>
          <w:rFonts w:ascii="Times New Roman" w:hAnsi="Times New Roman" w:cs="Times New Roman"/>
          <w:b/>
          <w:bCs/>
          <w:sz w:val="24"/>
          <w:szCs w:val="24"/>
        </w:rPr>
        <w:t xml:space="preserve"> консультативную и методическую помощь родителям обучающего с ограниченными возможностями здоровья по интересующим их вопросам.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Принципы коррекционной работы: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i/>
          <w:iCs/>
          <w:sz w:val="24"/>
          <w:szCs w:val="24"/>
        </w:rPr>
        <w:t>Соблюдение интересов ребёнка.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i/>
          <w:iCs/>
          <w:sz w:val="24"/>
          <w:szCs w:val="24"/>
        </w:rPr>
        <w:t>Системность.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i/>
          <w:iCs/>
          <w:sz w:val="24"/>
          <w:szCs w:val="24"/>
        </w:rPr>
        <w:t>Непрерывность.</w:t>
      </w:r>
    </w:p>
    <w:p w:rsidR="001D2720" w:rsidRPr="001D2720" w:rsidRDefault="001D2720" w:rsidP="001D2720">
      <w:pPr>
        <w:widowControl w:val="0"/>
        <w:tabs>
          <w:tab w:val="left" w:pos="8222"/>
          <w:tab w:val="left" w:pos="9214"/>
        </w:tabs>
        <w:autoSpaceDE w:val="0"/>
        <w:autoSpaceDN w:val="0"/>
        <w:spacing w:before="110" w:after="0" w:line="240" w:lineRule="auto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Особое место в учебной деятельности обучающего с ОВЗ занимают расстройства речи. Характерными проявлениями речевых расстройств являются разнообразные нарушения звуко-произносительной стороны речи: смешение, искажение, замена и отсутствие звуков.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 xml:space="preserve">Нарушения </w:t>
      </w:r>
      <w:proofErr w:type="gramStart"/>
      <w:r w:rsidRPr="001D2720">
        <w:rPr>
          <w:rFonts w:ascii="Times New Roman" w:hAnsi="Times New Roman" w:cs="Times New Roman"/>
          <w:sz w:val="24"/>
          <w:szCs w:val="24"/>
        </w:rPr>
        <w:t>речи  включают</w:t>
      </w:r>
      <w:proofErr w:type="gramEnd"/>
      <w:r w:rsidRPr="001D2720">
        <w:rPr>
          <w:rFonts w:ascii="Times New Roman" w:hAnsi="Times New Roman" w:cs="Times New Roman"/>
          <w:sz w:val="24"/>
          <w:szCs w:val="24"/>
        </w:rPr>
        <w:t>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фонетико-фонематические;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специфические особенности усвоения лексической системы языка;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нарушения грамматического строя, связанные с лексическими и фонетико-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фонематическими нарушениями, так как их формирование осуществляется как единый процесс;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нарушения формирования связной речи и понимания речевого сообщения;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все формы дислексии и дисграфии.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В ходе коррекционной работы решаются следующие задачи: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обследование ребенка;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составление перспективного плана и графика занятий;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подготовка необходимых для занятий дидактических и методических пособий, их применение с учетом возрастных и психических возможностей ребенка;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проведение занятий по коррекции речевых нарушений;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оказание консультативно-методической помощи родителям;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обсуждение речевого развития детей с родителями.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Индивидуальные занятия проводятся в специально оборудованном кабинете.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Основными направлениями коррекционных занятий являются развитие речи и коррекция ее нарушений.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Коррекционная работа обучающего с ОВЗ включает в себя: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нормализацию артикуляционной и мелкой моторики;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развитие речевого дыхания и голоса, а также коррекция их нарушения;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нормализация просодических компонентов речи (мелодико-интонационной и темпово-ритмической стороны);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коррекцию звукопроизношения;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развитие фонетико-фонематической системы: артикуляционного праксиса, дифференциации звуков, фонематического анализа и синтеза, фонематических представлений;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увеличение пассивного и активного словарного запаса;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развитие способности словообразования и словоизменения;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обогащение словарного запаса лексическими и грамматическими средствами языка;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left="284" w:right="284" w:firstLine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коррекция процессов чтения и письма;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развитие связной речи: диалогической и монологической;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развитие коммуникативных навыков посредствам повышения уровня общего речевого развития.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Направления коррекционной работы: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Основные направления коррекционной работы: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lastRenderedPageBreak/>
        <w:t>- диагностическая работа.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коррекционная работа.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консультативная работа.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просветительская работа.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экспертная работа.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Содержание коррекционной программы сопровождения: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i/>
          <w:iCs/>
          <w:sz w:val="24"/>
          <w:szCs w:val="24"/>
        </w:rPr>
        <w:t>Диагностическая работа: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своевременное выявления обучающего с особыми образовательными потребностями, с речевыми нарушениями разной этиологии и степенью речевых расстройств, нуждающихся в помощи;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выявление уровня и особенностей развития познавательной деятельности ребенка, фонетико-фонематического и лексико-грамматического строя речи;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выявление нарушений в устной речи ребенка с ограниченными возможностями здоровья;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наблюдение за уровнем и динамикой развития речи ребенка с ограниченными возможностями здоровья в процессе коррекционной работы.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i/>
          <w:iCs/>
          <w:sz w:val="24"/>
          <w:szCs w:val="24"/>
        </w:rPr>
        <w:t>Коррекционная работа: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выбор оптимальных для развития ребенка с ограниченными возможностями здоровья и речевыми нарушениями коррекционных методов, приёмов и средств обучения в соответствии с уровнем развития и особых образовательных потребностей ребенка;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организация и проведение занятий, необходимых для преодоления нарушений развития и трудностей обучения с учетом образовательных потребностей ребенка;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развитие просодической стороны речи: дыхания, голоса, темпа речи, мелодико-интонационной окраски;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коррекцию и развитие общей и мелкой моторики;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коррекцию и развитие артикуляционной моторики;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коррекцию звукопроизношения;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коррекцию и развитие фонематического слуха, восприятия, представлений, развитие зрительного гнозиса, звуко-слогового анализа и синтеза, формирование и развитие фонетико-фонематических и лексико- грамматических компонентов языка, навыков словообразования и словоизменения, обогащение словарного запаса лексическими и грамматическими средствами языка, развитие навыков самостоятельной связной речи;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i/>
          <w:iCs/>
          <w:sz w:val="24"/>
          <w:szCs w:val="24"/>
        </w:rPr>
        <w:t>Консультативная работа: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разработка индивидуальных рекомендаций для ребенка с учетом речевого дефекта, особых образовательных потребностей;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i/>
          <w:iCs/>
          <w:sz w:val="24"/>
          <w:szCs w:val="24"/>
        </w:rPr>
        <w:t>Просветительская работа: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проведение тематических выступлений для педагогов и родителей по разъяснению причин речевых нарушений и методах их коррекции с учетом индивидуально-типологических особенностей развития детей с различными видами нарушений.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i/>
          <w:iCs/>
          <w:sz w:val="24"/>
          <w:szCs w:val="24"/>
        </w:rPr>
        <w:t>Экспертная работа: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диагностику и рекомендации по освоению общеобразовательной программы;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внесение необходимых изменений в коррекционно-развивающий и образовательный процесс детей с речевыми нарушениями, корректировка условий и форм обучения, методов и приемов работы.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I. Планируемые результаты.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 xml:space="preserve">В данном варианте требования к итоговым достижениям ребенок соответствуют требованиям к итоговым достижениям здоровых сверстников на всех этапах обучения и к моменту завершения </w:t>
      </w:r>
      <w:r w:rsidRPr="001D2720">
        <w:rPr>
          <w:rFonts w:ascii="Times New Roman" w:hAnsi="Times New Roman" w:cs="Times New Roman"/>
          <w:sz w:val="24"/>
          <w:szCs w:val="24"/>
        </w:rPr>
        <w:lastRenderedPageBreak/>
        <w:t>дошкольного образования.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Язык – знания о языке и речевая практика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i/>
          <w:iCs/>
          <w:sz w:val="24"/>
          <w:szCs w:val="24"/>
        </w:rPr>
        <w:t>Овладение основными речевыми формами и правилами их применения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Правильное и точное обозначение словом предметов, событий, явлений и т.д., составляющих содержание ситуаций общения в повседневной жизни (на прогулке в парке, кабинете врача и т.п.).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Участие в диалогах, специально организованных учителем.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Правильное построение и оформление ответных и инициативных реплик в диалогах на темы, близкие опыту ребенка;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Использование фразовой речи в высказываниях, основанных на личных впечатлениях, наблюдениях, практическом опыте и т.п.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i/>
          <w:iCs/>
          <w:sz w:val="24"/>
          <w:szCs w:val="24"/>
        </w:rPr>
        <w:t>Развитие устной коммуникации.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Участие в диалогах на темы, близкие опыту детей.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Умение начать и поддержать разговор, задать вопрос, выразить свои намерения, просьбу, пожелание, опасения, завершить разговор.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Овладение некоторыми формами речевого этикета (приветствие, прощание, выражение просьбы и т.п.)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i/>
          <w:iCs/>
          <w:sz w:val="24"/>
          <w:szCs w:val="24"/>
        </w:rPr>
        <w:t>Расширение и обогащение опыта коммуникации ребёнка в ближнем и дальнем окружении.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Расширение круга ситуаций, в которых ребёнок может использовать коммуникацию как средство достижения цели.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III. Содержание программы.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Подбор речевого материала для занятий, методические приемы определяются общими целями коррекции с учётом конкретных представлений, речевого опыта, накопленного обучающим с НОДА. При проведении коррекционно-воспитательной работы учитель башкирского языка широко опирается на непосредственный их опыт, предметно-практическую деятельность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Подготовительный этап: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1D2720">
        <w:rPr>
          <w:rFonts w:ascii="Times New Roman" w:hAnsi="Times New Roman" w:cs="Times New Roman"/>
          <w:sz w:val="24"/>
          <w:szCs w:val="24"/>
        </w:rPr>
        <w:t xml:space="preserve">развитие и совершенствование сенсомоторных функций, психологических предпосылок и </w:t>
      </w:r>
      <w:proofErr w:type="gramStart"/>
      <w:r w:rsidRPr="001D2720">
        <w:rPr>
          <w:rFonts w:ascii="Times New Roman" w:hAnsi="Times New Roman" w:cs="Times New Roman"/>
          <w:sz w:val="24"/>
          <w:szCs w:val="24"/>
        </w:rPr>
        <w:t>коммуникативной  готовности</w:t>
      </w:r>
      <w:proofErr w:type="gramEnd"/>
      <w:r w:rsidRPr="001D2720">
        <w:rPr>
          <w:rFonts w:ascii="Times New Roman" w:hAnsi="Times New Roman" w:cs="Times New Roman"/>
          <w:sz w:val="24"/>
          <w:szCs w:val="24"/>
        </w:rPr>
        <w:t xml:space="preserve"> к обучению.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 </w:t>
      </w:r>
      <w:r w:rsidRPr="001D2720">
        <w:rPr>
          <w:rFonts w:ascii="Times New Roman" w:hAnsi="Times New Roman" w:cs="Times New Roman"/>
          <w:b/>
          <w:bCs/>
          <w:sz w:val="24"/>
          <w:szCs w:val="24"/>
        </w:rPr>
        <w:t>I этап: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коррекция дефектов произношения;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формирование полноценных фонетических представлений (на базе развития фонематического восприятия) и совершенствование звуковых обобщений в процессе упражнений в звуковом анализе и синтезе.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 </w:t>
      </w:r>
      <w:r w:rsidRPr="001D2720">
        <w:rPr>
          <w:rFonts w:ascii="Times New Roman" w:hAnsi="Times New Roman" w:cs="Times New Roman"/>
          <w:b/>
          <w:bCs/>
          <w:sz w:val="24"/>
          <w:szCs w:val="24"/>
        </w:rPr>
        <w:t>II этап: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уточнение значений имеющихся у детей слов и дальнейшее обогащение словарного запаса путём накопления новых слов, относящихся к различным частям речи;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за счёт развития у детей умения активно пользоваться различными способами словообразования;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уточнение, развитие и совершенствование грамматического оформления речи.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b/>
          <w:bCs/>
          <w:sz w:val="24"/>
          <w:szCs w:val="24"/>
        </w:rPr>
        <w:t>III этап: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- совершенствование предложений различных синтаксических конструкций, различных видов текстов.</w:t>
      </w: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1D2720" w:rsidRPr="001D2720" w:rsidRDefault="001D2720" w:rsidP="001D2720">
      <w:pPr>
        <w:widowControl w:val="0"/>
        <w:tabs>
          <w:tab w:val="left" w:pos="8222"/>
        </w:tabs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b/>
          <w:sz w:val="24"/>
          <w:szCs w:val="24"/>
        </w:rPr>
        <w:t>Перспективно</w:t>
      </w:r>
      <w:r w:rsidRPr="001D272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1D272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b/>
          <w:sz w:val="24"/>
          <w:szCs w:val="24"/>
        </w:rPr>
        <w:t>тематическое</w:t>
      </w:r>
      <w:r w:rsidRPr="001D272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  <w:r w:rsidRPr="001D272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proofErr w:type="gramStart"/>
      <w:r w:rsidRPr="001D2720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  <w:proofErr w:type="gramEnd"/>
      <w:r w:rsidRPr="001D272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обучающего</w:t>
      </w:r>
      <w:r w:rsidRPr="001D272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b/>
          <w:sz w:val="24"/>
          <w:szCs w:val="24"/>
        </w:rPr>
        <w:t>с ОВЗ</w:t>
      </w:r>
      <w:r w:rsidRPr="001D272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b/>
          <w:sz w:val="24"/>
          <w:szCs w:val="24"/>
        </w:rPr>
        <w:t>башкирскому</w:t>
      </w:r>
      <w:r w:rsidRPr="001D272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b/>
          <w:sz w:val="24"/>
          <w:szCs w:val="24"/>
        </w:rPr>
        <w:t>языку</w:t>
      </w:r>
    </w:p>
    <w:p w:rsidR="001D2720" w:rsidRPr="001D2720" w:rsidRDefault="001D2720" w:rsidP="001D2720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1"/>
        <w:tblpPr w:leftFromText="180" w:rightFromText="180" w:horzAnchor="margin" w:tblpY="-885"/>
        <w:tblW w:w="1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410"/>
        <w:gridCol w:w="3260"/>
        <w:gridCol w:w="2268"/>
        <w:gridCol w:w="2552"/>
      </w:tblGrid>
      <w:tr w:rsidR="001D2720" w:rsidRPr="001D2720" w:rsidTr="007915B4">
        <w:trPr>
          <w:trHeight w:val="592"/>
        </w:trPr>
        <w:tc>
          <w:tcPr>
            <w:tcW w:w="571" w:type="dxa"/>
          </w:tcPr>
          <w:p w:rsidR="001D2720" w:rsidRPr="001D2720" w:rsidRDefault="001D2720" w:rsidP="001D272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2410" w:type="dxa"/>
          </w:tcPr>
          <w:p w:rsidR="001D2720" w:rsidRPr="001D2720" w:rsidRDefault="001D2720" w:rsidP="001D2720">
            <w:pPr>
              <w:spacing w:line="273" w:lineRule="exact"/>
              <w:ind w:right="1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Блоки</w:t>
            </w:r>
          </w:p>
        </w:tc>
        <w:tc>
          <w:tcPr>
            <w:tcW w:w="3260" w:type="dxa"/>
          </w:tcPr>
          <w:p w:rsidR="001D2720" w:rsidRPr="001D2720" w:rsidRDefault="001D2720" w:rsidP="001D2720">
            <w:pPr>
              <w:spacing w:line="273" w:lineRule="exact"/>
              <w:ind w:right="19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268" w:type="dxa"/>
          </w:tcPr>
          <w:p w:rsidR="001D2720" w:rsidRPr="001D2720" w:rsidRDefault="001D2720" w:rsidP="001D272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  <w:tc>
          <w:tcPr>
            <w:tcW w:w="2552" w:type="dxa"/>
          </w:tcPr>
          <w:p w:rsidR="001D2720" w:rsidRPr="001D2720" w:rsidRDefault="001D2720" w:rsidP="001D2720">
            <w:pPr>
              <w:tabs>
                <w:tab w:val="left" w:pos="1843"/>
              </w:tabs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Словарная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1D2720" w:rsidRPr="001D2720" w:rsidTr="007915B4">
        <w:trPr>
          <w:trHeight w:val="3086"/>
        </w:trPr>
        <w:tc>
          <w:tcPr>
            <w:tcW w:w="571" w:type="dxa"/>
            <w:textDirection w:val="btLr"/>
          </w:tcPr>
          <w:p w:rsidR="001D2720" w:rsidRPr="001D2720" w:rsidRDefault="001D2720" w:rsidP="001D2720">
            <w:pPr>
              <w:spacing w:before="215"/>
              <w:ind w:right="13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1D2720" w:rsidRPr="001D2720" w:rsidRDefault="001D2720" w:rsidP="001D2720">
            <w:pPr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1.Знакомство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танышыу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[танышыу]</w:t>
            </w:r>
          </w:p>
          <w:p w:rsidR="001D2720" w:rsidRPr="001D2720" w:rsidRDefault="001D2720" w:rsidP="001D2720">
            <w:pPr>
              <w:tabs>
                <w:tab w:val="left" w:pos="1287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знакомиться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языке,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поведения;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повышать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уро-вень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коммуникативной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детей;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А-Ә</w:t>
            </w:r>
          </w:p>
        </w:tc>
        <w:tc>
          <w:tcPr>
            <w:tcW w:w="3260" w:type="dxa"/>
          </w:tcPr>
          <w:p w:rsidR="001D2720" w:rsidRPr="001D2720" w:rsidRDefault="001D2720" w:rsidP="001D2720">
            <w:pPr>
              <w:tabs>
                <w:tab w:val="left" w:pos="291"/>
              </w:tabs>
              <w:spacing w:line="270" w:lineRule="exact"/>
              <w:ind w:left="2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Был</w:t>
            </w:r>
            <w:r w:rsidRPr="001D272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1D272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это я.</w:t>
            </w:r>
          </w:p>
          <w:p w:rsidR="001D2720" w:rsidRPr="001D2720" w:rsidRDefault="001D2720" w:rsidP="001D2720">
            <w:pPr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в памяти детей свои имена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имена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товарищей</w:t>
            </w:r>
          </w:p>
          <w:p w:rsidR="001D2720" w:rsidRPr="001D2720" w:rsidRDefault="001D2720" w:rsidP="001D2720">
            <w:pPr>
              <w:tabs>
                <w:tab w:val="left" w:pos="291"/>
                <w:tab w:val="left" w:pos="2247"/>
                <w:tab w:val="left" w:pos="4451"/>
              </w:tabs>
              <w:spacing w:before="3"/>
              <w:ind w:left="110" w:right="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Иҫәнләшеү, һаубуллашыу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1D272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приветствие,</w:t>
            </w:r>
            <w:r w:rsidRPr="001D272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прощание.</w:t>
            </w:r>
          </w:p>
          <w:p w:rsidR="001D2720" w:rsidRPr="001D2720" w:rsidRDefault="001D2720" w:rsidP="001D2720">
            <w:pPr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приветствия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прощания,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довести до автоматизма</w:t>
            </w:r>
          </w:p>
        </w:tc>
        <w:tc>
          <w:tcPr>
            <w:tcW w:w="2268" w:type="dxa"/>
          </w:tcPr>
          <w:p w:rsidR="001D2720" w:rsidRPr="001D2720" w:rsidRDefault="001D2720" w:rsidP="001D2720">
            <w:pPr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1D2720" w:rsidRPr="001D2720" w:rsidRDefault="001D2720" w:rsidP="001D272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1D272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1D2720" w:rsidRPr="001D2720" w:rsidRDefault="001D2720" w:rsidP="001D2720">
            <w:pPr>
              <w:tabs>
                <w:tab w:val="left" w:pos="1509"/>
                <w:tab w:val="left" w:pos="2450"/>
                <w:tab w:val="left" w:pos="2815"/>
              </w:tabs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Хәлдәрегеҙ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нисек?–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как 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дела? [хәлдәрегеҙ нисек?]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Хәйерлеиртә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доброе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утро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[хәйерлеиртә]</w:t>
            </w:r>
          </w:p>
          <w:p w:rsidR="001D2720" w:rsidRPr="001D2720" w:rsidRDefault="001D2720" w:rsidP="001D2720">
            <w:pPr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</w:t>
            </w:r>
            <w:r w:rsidRPr="001D2720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кис</w:t>
            </w:r>
            <w:r w:rsidRPr="001D272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добрый</w:t>
            </w:r>
            <w:r w:rsidRPr="001D272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вечер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кис]</w:t>
            </w:r>
          </w:p>
          <w:p w:rsidR="001D2720" w:rsidRPr="001D2720" w:rsidRDefault="001D2720" w:rsidP="001D2720">
            <w:pPr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</w:t>
            </w:r>
            <w:r w:rsidRPr="001D2720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көн</w:t>
            </w:r>
            <w:r w:rsidRPr="001D2720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–добрый</w:t>
            </w:r>
            <w:r w:rsidRPr="001D2720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көн]</w:t>
            </w:r>
          </w:p>
        </w:tc>
      </w:tr>
      <w:tr w:rsidR="001D2720" w:rsidRPr="001D2720" w:rsidTr="007915B4">
        <w:trPr>
          <w:trHeight w:val="3086"/>
        </w:trPr>
        <w:tc>
          <w:tcPr>
            <w:tcW w:w="571" w:type="dxa"/>
            <w:textDirection w:val="btLr"/>
          </w:tcPr>
          <w:p w:rsidR="001D2720" w:rsidRPr="001D2720" w:rsidRDefault="001D2720" w:rsidP="001D2720">
            <w:pPr>
              <w:spacing w:before="112"/>
              <w:ind w:right="19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1D2720" w:rsidRPr="001D2720" w:rsidRDefault="001D2720" w:rsidP="001D272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Семья</w:t>
            </w:r>
            <w:r w:rsidRPr="001D272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ғаилә</w:t>
            </w:r>
            <w:r w:rsidRPr="001D272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[ғаилә]</w:t>
            </w:r>
          </w:p>
          <w:p w:rsidR="001D2720" w:rsidRPr="001D2720" w:rsidRDefault="001D2720" w:rsidP="001D2720">
            <w:pPr>
              <w:ind w:right="2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умение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1D2720" w:rsidRPr="001D2720" w:rsidRDefault="001D2720" w:rsidP="001D2720">
            <w:pPr>
              <w:ind w:right="2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близких родственников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 языке, чувство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семейной сплоченности на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 представлений о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семье, ее составе, взаимоотношениях.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З-Ҙ</w:t>
            </w:r>
          </w:p>
        </w:tc>
        <w:tc>
          <w:tcPr>
            <w:tcW w:w="3260" w:type="dxa"/>
          </w:tcPr>
          <w:p w:rsidR="001D2720" w:rsidRPr="001D2720" w:rsidRDefault="001D2720" w:rsidP="001D2720">
            <w:pPr>
              <w:tabs>
                <w:tab w:val="left" w:pos="291"/>
              </w:tabs>
              <w:spacing w:line="273" w:lineRule="exact"/>
              <w:ind w:left="2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ғаиләм-</w:t>
            </w:r>
            <w:r w:rsidRPr="001D272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моя</w:t>
            </w:r>
            <w:r w:rsidRPr="001D272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семья.</w:t>
            </w:r>
          </w:p>
          <w:p w:rsidR="001D2720" w:rsidRPr="001D2720" w:rsidRDefault="001D2720" w:rsidP="001D2720">
            <w:pPr>
              <w:tabs>
                <w:tab w:val="left" w:pos="1014"/>
                <w:tab w:val="left" w:pos="2638"/>
                <w:tab w:val="left" w:pos="3646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умение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называть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 на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  <w:p w:rsidR="001D2720" w:rsidRPr="001D2720" w:rsidRDefault="001D2720" w:rsidP="001D2720">
            <w:pPr>
              <w:tabs>
                <w:tab w:val="left" w:pos="291"/>
                <w:tab w:val="left" w:pos="1223"/>
                <w:tab w:val="left" w:pos="3003"/>
                <w:tab w:val="left" w:pos="4454"/>
              </w:tabs>
              <w:spacing w:before="2"/>
              <w:ind w:left="11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</w:t>
            </w:r>
            <w:r w:rsidRPr="001D2720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туғандарым-мои</w:t>
            </w:r>
            <w:r w:rsidRPr="001D2720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родственники.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1D2720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1D272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1D272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</w:t>
            </w:r>
            <w:r w:rsidRPr="001D272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близких родственников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башкирском языке.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Өләсәйҙә ҡунаҡта- в гостях у бабушки.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воспитывать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уважение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предкам,</w:t>
            </w:r>
          </w:p>
          <w:p w:rsidR="001D2720" w:rsidRPr="001D2720" w:rsidRDefault="001D2720" w:rsidP="001D2720">
            <w:pPr>
              <w:tabs>
                <w:tab w:val="left" w:pos="291"/>
                <w:tab w:val="left" w:pos="1223"/>
                <w:tab w:val="left" w:pos="3003"/>
                <w:tab w:val="left" w:pos="4454"/>
              </w:tabs>
              <w:spacing w:before="2"/>
              <w:ind w:left="11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семьи.</w:t>
            </w:r>
          </w:p>
        </w:tc>
        <w:tc>
          <w:tcPr>
            <w:tcW w:w="2268" w:type="dxa"/>
          </w:tcPr>
          <w:p w:rsidR="001D2720" w:rsidRPr="001D2720" w:rsidRDefault="001D2720" w:rsidP="001D2720">
            <w:pPr>
              <w:tabs>
                <w:tab w:val="left" w:pos="2163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Фотографии,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кар-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тины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[интернет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рес.],</w:t>
            </w:r>
          </w:p>
          <w:p w:rsidR="001D2720" w:rsidRPr="001D2720" w:rsidRDefault="001D2720" w:rsidP="001D2720">
            <w:pPr>
              <w:tabs>
                <w:tab w:val="left" w:pos="975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д/у 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“Минең-һинең”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5,с.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44]</w:t>
            </w:r>
          </w:p>
          <w:p w:rsidR="001D2720" w:rsidRPr="001D2720" w:rsidRDefault="001D2720" w:rsidP="001D2720">
            <w:pPr>
              <w:tabs>
                <w:tab w:val="left" w:pos="1156"/>
              </w:tabs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д/у 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“Өлкәндәрҙең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һөнәре”[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с.92]</w:t>
            </w:r>
          </w:p>
        </w:tc>
        <w:tc>
          <w:tcPr>
            <w:tcW w:w="2552" w:type="dxa"/>
          </w:tcPr>
          <w:p w:rsidR="001D2720" w:rsidRPr="001D2720" w:rsidRDefault="001D2720" w:rsidP="001D272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1D2720" w:rsidRPr="001D2720" w:rsidRDefault="001D2720" w:rsidP="001D2720">
            <w:pPr>
              <w:ind w:right="7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Инәй – тетя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[инәй]</w:t>
            </w:r>
          </w:p>
          <w:p w:rsidR="001D2720" w:rsidRPr="001D2720" w:rsidRDefault="001D2720" w:rsidP="001D2720">
            <w:pPr>
              <w:ind w:right="7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Олатай</w:t>
            </w:r>
            <w:r w:rsidRPr="001D272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дядя</w:t>
            </w:r>
            <w:r w:rsidRPr="001D272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[олатай]</w:t>
            </w:r>
          </w:p>
          <w:p w:rsidR="001D2720" w:rsidRPr="001D2720" w:rsidRDefault="001D2720" w:rsidP="001D2720">
            <w:pPr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Һылыу</w:t>
            </w:r>
            <w:r w:rsidRPr="001D272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сестренка</w:t>
            </w:r>
            <w:r w:rsidRPr="001D2720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[һылыу]</w:t>
            </w:r>
          </w:p>
          <w:p w:rsidR="001D2720" w:rsidRPr="001D2720" w:rsidRDefault="001D2720" w:rsidP="001D2720">
            <w:pPr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Ағай)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брат [ағай]</w:t>
            </w:r>
          </w:p>
          <w:p w:rsidR="001D2720" w:rsidRPr="001D2720" w:rsidRDefault="001D2720" w:rsidP="001D2720">
            <w:pPr>
              <w:ind w:right="360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Ҡусты [ҡусты]– братишка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1D2720" w:rsidRPr="001D2720" w:rsidRDefault="001D2720" w:rsidP="001D2720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сын  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ул]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 – дочь</w:t>
            </w:r>
            <w:r w:rsidRPr="001D2720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[ҡыҙ]</w:t>
            </w:r>
          </w:p>
          <w:p w:rsidR="001D2720" w:rsidRPr="001D2720" w:rsidRDefault="001D2720" w:rsidP="001D2720">
            <w:pPr>
              <w:tabs>
                <w:tab w:val="left" w:pos="1579"/>
                <w:tab w:val="left" w:pos="2171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Малайҙар–мальчики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[малайҙар]</w:t>
            </w:r>
          </w:p>
          <w:p w:rsidR="001D2720" w:rsidRPr="001D2720" w:rsidRDefault="001D2720" w:rsidP="001D2720">
            <w:pPr>
              <w:spacing w:before="1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ҡыҙҙар – девочки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[кыҙҙар]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1D2720" w:rsidRPr="001D2720" w:rsidRDefault="001D2720" w:rsidP="001D2720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1D2720" w:rsidRPr="001D2720" w:rsidRDefault="001D2720" w:rsidP="001D2720">
            <w:pPr>
              <w:tabs>
                <w:tab w:val="left" w:pos="2294"/>
              </w:tabs>
              <w:ind w:right="9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Әсәйемде</w:t>
            </w:r>
            <w:r w:rsidRPr="001D272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яратам</w:t>
            </w:r>
            <w:r w:rsidRPr="001D2720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люблю 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маму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[әсәйемде яратам]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1D2720" w:rsidRPr="001D2720" w:rsidRDefault="001D2720" w:rsidP="001D2720">
            <w:pPr>
              <w:tabs>
                <w:tab w:val="left" w:pos="2294"/>
              </w:tabs>
              <w:ind w:right="9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Матур</w:t>
            </w:r>
            <w:r w:rsidRPr="001D272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ҡыҙҙар</w:t>
            </w:r>
            <w:r w:rsidRPr="001D272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красивые 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девочки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[матур ҡыҙҙар]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1D2720" w:rsidRPr="001D2720" w:rsidRDefault="001D2720" w:rsidP="001D2720">
            <w:pPr>
              <w:tabs>
                <w:tab w:val="left" w:pos="2294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Көслө</w:t>
            </w:r>
            <w:r w:rsidRPr="001D272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малайҙар</w:t>
            </w:r>
            <w:r w:rsidRPr="001D2720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сильные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мальчики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көслө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малайҙар]</w:t>
            </w:r>
          </w:p>
        </w:tc>
      </w:tr>
      <w:tr w:rsidR="001D2720" w:rsidRPr="001D2720" w:rsidTr="007915B4">
        <w:trPr>
          <w:trHeight w:val="1266"/>
        </w:trPr>
        <w:tc>
          <w:tcPr>
            <w:tcW w:w="571" w:type="dxa"/>
            <w:textDirection w:val="btLr"/>
          </w:tcPr>
          <w:p w:rsidR="001D2720" w:rsidRPr="001D2720" w:rsidRDefault="001D2720" w:rsidP="001D2720">
            <w:pPr>
              <w:spacing w:before="112"/>
              <w:ind w:right="16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1D2720" w:rsidRPr="001D2720" w:rsidRDefault="001D2720" w:rsidP="001D2720">
            <w:pPr>
              <w:ind w:right="9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Части</w:t>
            </w:r>
            <w:r w:rsidRPr="001D2720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тела</w:t>
            </w:r>
            <w:r w:rsidRPr="001D2720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тән</w:t>
            </w:r>
            <w:r w:rsidRPr="001D2720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ағзалары</w:t>
            </w:r>
            <w:r w:rsidRPr="001D2720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[тәнағзалары]</w:t>
            </w:r>
          </w:p>
          <w:p w:rsidR="001D2720" w:rsidRPr="001D2720" w:rsidRDefault="001D2720" w:rsidP="001D2720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организма.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строением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  <w:p w:rsidR="001D2720" w:rsidRPr="001D2720" w:rsidRDefault="001D2720" w:rsidP="001D27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К-Ҡ</w:t>
            </w:r>
          </w:p>
        </w:tc>
        <w:tc>
          <w:tcPr>
            <w:tcW w:w="3260" w:type="dxa"/>
          </w:tcPr>
          <w:p w:rsidR="001D2720" w:rsidRPr="001D2720" w:rsidRDefault="001D2720" w:rsidP="001D2720">
            <w:pPr>
              <w:tabs>
                <w:tab w:val="left" w:pos="470"/>
              </w:tabs>
              <w:spacing w:line="273" w:lineRule="exact"/>
              <w:ind w:left="4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Баш</w:t>
            </w:r>
            <w:r w:rsidRPr="001D2720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өлөшө –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часть головы</w:t>
            </w:r>
          </w:p>
          <w:p w:rsidR="001D2720" w:rsidRPr="001D2720" w:rsidRDefault="001D2720" w:rsidP="001D2720">
            <w:pPr>
              <w:ind w:right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1D2720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1D272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1D272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1D272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головы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1D2720" w:rsidRPr="001D2720" w:rsidRDefault="001D2720" w:rsidP="001D2720">
            <w:pPr>
              <w:tabs>
                <w:tab w:val="left" w:pos="470"/>
              </w:tabs>
              <w:spacing w:before="2" w:line="274" w:lineRule="exact"/>
              <w:ind w:left="4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</w:t>
            </w:r>
            <w:r w:rsidRPr="001D272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кәүҙәм</w:t>
            </w:r>
            <w:r w:rsidRPr="001D272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мое</w:t>
            </w:r>
            <w:r w:rsidRPr="001D272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тело.</w:t>
            </w:r>
          </w:p>
          <w:p w:rsidR="001D2720" w:rsidRPr="001D2720" w:rsidRDefault="001D2720" w:rsidP="001D2720">
            <w:pPr>
              <w:ind w:left="283" w:right="324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1D272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частей 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1D2720" w:rsidRPr="001D2720" w:rsidRDefault="001D2720" w:rsidP="001D2720">
            <w:pPr>
              <w:tabs>
                <w:tab w:val="left" w:pos="470"/>
              </w:tabs>
              <w:spacing w:before="3" w:line="274" w:lineRule="exact"/>
              <w:ind w:left="4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Аҫҡы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тән</w:t>
            </w:r>
            <w:r w:rsidRPr="001D272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өлөшө</w:t>
            </w:r>
            <w:r w:rsidRPr="001D272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–ниже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пояса</w:t>
            </w:r>
          </w:p>
          <w:p w:rsidR="001D2720" w:rsidRPr="001D2720" w:rsidRDefault="001D2720" w:rsidP="001D2720">
            <w:pPr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у детей названия органов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нижней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(ниже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пояса)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башкирском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2268" w:type="dxa"/>
          </w:tcPr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Картины,</w:t>
            </w:r>
            <w:r w:rsidRPr="001D272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иллюстрации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1D2720" w:rsidRPr="001D2720" w:rsidRDefault="001D2720" w:rsidP="001D2720">
            <w:pPr>
              <w:ind w:right="9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“Был нимә»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 51]</w:t>
            </w:r>
          </w:p>
          <w:p w:rsidR="001D2720" w:rsidRPr="001D2720" w:rsidRDefault="001D2720" w:rsidP="001D2720">
            <w:pPr>
              <w:tabs>
                <w:tab w:val="left" w:pos="2076"/>
              </w:tabs>
              <w:ind w:left="142" w:right="95"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Пальчиковые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игры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1D2720" w:rsidRPr="001D2720" w:rsidRDefault="001D2720" w:rsidP="001D2720">
            <w:pPr>
              <w:tabs>
                <w:tab w:val="left" w:pos="842"/>
              </w:tabs>
              <w:ind w:righ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 «Угадай»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[6, с.21]</w:t>
            </w:r>
          </w:p>
        </w:tc>
        <w:tc>
          <w:tcPr>
            <w:tcW w:w="2552" w:type="dxa"/>
          </w:tcPr>
          <w:p w:rsidR="001D2720" w:rsidRPr="001D2720" w:rsidRDefault="001D2720" w:rsidP="001D272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1D27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1D2720" w:rsidRPr="001D2720" w:rsidRDefault="001D2720" w:rsidP="001D2720">
            <w:pPr>
              <w:ind w:right="8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Арҡа – спина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[арҡа]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Муйын</w:t>
            </w:r>
            <w:r w:rsidRPr="001D272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шея</w:t>
            </w:r>
            <w:r w:rsidRPr="001D272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[муйын]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Түш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грудь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[түш]</w:t>
            </w:r>
          </w:p>
          <w:p w:rsidR="001D2720" w:rsidRPr="001D2720" w:rsidRDefault="001D2720" w:rsidP="001D2720">
            <w:pPr>
              <w:ind w:right="10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Эс-живот [эс]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Ҡолаҡ – ухо [колак]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Күҙ –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глаз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[куз]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Сәс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волос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[сәс]</w:t>
            </w:r>
          </w:p>
          <w:p w:rsidR="001D2720" w:rsidRPr="001D2720" w:rsidRDefault="001D2720" w:rsidP="001D272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Бармаҡ – палец [бармаҡ]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ладонь [ус]</w:t>
            </w:r>
          </w:p>
          <w:p w:rsidR="001D2720" w:rsidRPr="001D2720" w:rsidRDefault="001D2720" w:rsidP="001D2720">
            <w:pPr>
              <w:spacing w:before="1"/>
              <w:ind w:right="7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Маңлай – лоб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[маңлай]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Танау-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танау</w:t>
            </w:r>
            <w:r w:rsidRPr="001D272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Ауыҙ-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ауыҙ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1D2720" w:rsidRPr="001D2720" w:rsidRDefault="001D2720" w:rsidP="001D2720">
            <w:pPr>
              <w:spacing w:line="270" w:lineRule="atLeast"/>
              <w:ind w:right="7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Яурын-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плечи[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яуырын</w:t>
            </w:r>
            <w:r w:rsidRPr="001D272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Тубыҡ-колени[тувыҡ</w:t>
            </w:r>
            <w:r w:rsidRPr="001D272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</w:tr>
      <w:tr w:rsidR="001D2720" w:rsidRPr="001D2720" w:rsidTr="007915B4">
        <w:trPr>
          <w:trHeight w:val="1266"/>
        </w:trPr>
        <w:tc>
          <w:tcPr>
            <w:tcW w:w="571" w:type="dxa"/>
            <w:textDirection w:val="btLr"/>
          </w:tcPr>
          <w:p w:rsidR="001D2720" w:rsidRPr="001D2720" w:rsidRDefault="001D2720" w:rsidP="001D2720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D2720" w:rsidRPr="001D2720" w:rsidRDefault="001D2720" w:rsidP="001D2720">
            <w:pPr>
              <w:ind w:right="3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1D2720" w:rsidRPr="001D2720" w:rsidRDefault="001D2720" w:rsidP="001D2720">
            <w:pPr>
              <w:tabs>
                <w:tab w:val="left" w:pos="1498"/>
                <w:tab w:val="left" w:pos="1877"/>
                <w:tab w:val="left" w:pos="2757"/>
              </w:tabs>
              <w:ind w:righ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Домашние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>и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 xml:space="preserve">дикие </w:t>
            </w:r>
            <w:r w:rsidRPr="001D272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жи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вотные-йорт</w:t>
            </w:r>
            <w:r w:rsidRPr="001D2720">
              <w:rPr>
                <w:rFonts w:ascii="Times New Roman" w:eastAsia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1D2720">
              <w:rPr>
                <w:rFonts w:ascii="Times New Roman" w:eastAsia="Times New Roman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[йортхайуандары],</w:t>
            </w:r>
          </w:p>
          <w:p w:rsidR="001D2720" w:rsidRPr="001D2720" w:rsidRDefault="001D2720" w:rsidP="001D2720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[кырагай</w:t>
            </w:r>
            <w:r w:rsidRPr="001D272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хайуандар]</w:t>
            </w:r>
          </w:p>
          <w:p w:rsidR="001D2720" w:rsidRPr="001D2720" w:rsidRDefault="001D2720" w:rsidP="001D2720">
            <w:pPr>
              <w:tabs>
                <w:tab w:val="left" w:pos="3020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дикими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домашними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животными,уточнить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расширить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словарный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запас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языке.Звуки</w:t>
            </w:r>
            <w:r w:rsidRPr="001D272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«О-Ө»</w:t>
            </w:r>
          </w:p>
          <w:p w:rsidR="001D2720" w:rsidRPr="001D2720" w:rsidRDefault="001D2720" w:rsidP="001D27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[Г-Ғ]</w:t>
            </w:r>
          </w:p>
        </w:tc>
        <w:tc>
          <w:tcPr>
            <w:tcW w:w="3260" w:type="dxa"/>
          </w:tcPr>
          <w:p w:rsidR="001D2720" w:rsidRPr="001D2720" w:rsidRDefault="001D2720" w:rsidP="001D2720">
            <w:pPr>
              <w:tabs>
                <w:tab w:val="left" w:pos="291"/>
              </w:tabs>
              <w:ind w:left="110" w:right="9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йорт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хайуандары,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уларҙың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балаларының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исемдәре-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названия</w:t>
            </w:r>
            <w:r w:rsidRPr="001D2720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диких</w:t>
            </w:r>
            <w:r w:rsidRPr="001D2720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1D2720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домашних</w:t>
            </w:r>
            <w:r w:rsidRPr="001D2720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животных</w:t>
            </w:r>
            <w:r w:rsidRPr="001D2720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их</w:t>
            </w:r>
            <w:r w:rsidRPr="001D272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детенышей.</w:t>
            </w:r>
          </w:p>
          <w:p w:rsidR="001D2720" w:rsidRPr="001D2720" w:rsidRDefault="001D2720" w:rsidP="001D2720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башкир-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скими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названиями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диких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домашних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животных,</w:t>
            </w:r>
            <w:r w:rsidRPr="001D2720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детенышей</w:t>
            </w:r>
          </w:p>
          <w:p w:rsidR="001D2720" w:rsidRPr="001D2720" w:rsidRDefault="001D2720" w:rsidP="001D2720">
            <w:pPr>
              <w:tabs>
                <w:tab w:val="left" w:pos="291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йорт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хайуандарының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тышҡы төҙөлөшө- внешний вид диких и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домашних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животных.</w:t>
            </w:r>
          </w:p>
          <w:p w:rsidR="001D2720" w:rsidRPr="001D2720" w:rsidRDefault="001D2720" w:rsidP="001D2720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внешним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видом диких и домашних животных, учить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 их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1D2720" w:rsidRPr="001D2720" w:rsidRDefault="001D2720" w:rsidP="001D2720">
            <w:pPr>
              <w:tabs>
                <w:tab w:val="left" w:pos="389"/>
              </w:tabs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 һәм йорт хайуандары нимә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менән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туҡлана?-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чем питаются дикие и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домашние животные.</w:t>
            </w:r>
          </w:p>
          <w:p w:rsidR="001D2720" w:rsidRPr="001D2720" w:rsidRDefault="001D2720" w:rsidP="001D2720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закреплять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представ-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ления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 диких и домашних животных; учить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различать взрослых животных и их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детёнышей и называть их на башкирском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2268" w:type="dxa"/>
          </w:tcPr>
          <w:p w:rsidR="001D2720" w:rsidRPr="001D2720" w:rsidRDefault="001D2720" w:rsidP="001D2720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Илллюстрации</w:t>
            </w:r>
            <w:r w:rsidRPr="001D2720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D2720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</w:p>
          <w:p w:rsidR="001D2720" w:rsidRPr="001D2720" w:rsidRDefault="001D2720" w:rsidP="001D2720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«Домашние животные»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рес.],</w:t>
            </w:r>
          </w:p>
          <w:p w:rsidR="001D2720" w:rsidRPr="001D2720" w:rsidRDefault="001D2720" w:rsidP="001D2720">
            <w:pPr>
              <w:tabs>
                <w:tab w:val="left" w:pos="1547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д/и 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«Нимәнең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балаһы» [1.22],</w:t>
            </w:r>
            <w:r w:rsidRPr="001D2720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</w:t>
            </w:r>
          </w:p>
          <w:p w:rsidR="001D2720" w:rsidRPr="001D2720" w:rsidRDefault="001D2720" w:rsidP="001D2720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«Домашние животные».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«Кем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ҡайҙа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йәшәй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?”[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4,стр.327]</w:t>
            </w:r>
          </w:p>
        </w:tc>
        <w:tc>
          <w:tcPr>
            <w:tcW w:w="2552" w:type="dxa"/>
          </w:tcPr>
          <w:p w:rsidR="001D2720" w:rsidRPr="001D2720" w:rsidRDefault="001D2720" w:rsidP="001D272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Сусҡа-свинья[сусҡа]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Сусҡа</w:t>
            </w:r>
            <w:r w:rsidRPr="001D2720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</w:t>
            </w:r>
            <w:r w:rsidRPr="001D2720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поросенок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[сусҡа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балаһы]</w:t>
            </w:r>
          </w:p>
          <w:p w:rsidR="001D2720" w:rsidRPr="001D2720" w:rsidRDefault="001D2720" w:rsidP="001D2720">
            <w:pPr>
              <w:ind w:right="9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Кәзә – коза [кәзә]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Кәзә бәрәсе-козленок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[кәзә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бәрәсе]</w:t>
            </w:r>
          </w:p>
          <w:p w:rsidR="001D2720" w:rsidRPr="001D2720" w:rsidRDefault="001D2720" w:rsidP="001D2720">
            <w:pPr>
              <w:ind w:righ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Һарыҡ – овца [һарыҡ]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Дикие</w:t>
            </w:r>
            <w:r w:rsidRPr="001D272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животные</w:t>
            </w:r>
            <w:r w:rsidRPr="001D27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ҡырағай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хайуандар [кырағай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хайуандар]</w:t>
            </w:r>
          </w:p>
          <w:p w:rsidR="001D2720" w:rsidRPr="001D2720" w:rsidRDefault="001D2720" w:rsidP="001D2720">
            <w:pPr>
              <w:spacing w:before="1"/>
              <w:ind w:right="9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Тейен – белка [тейен]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Терпе – ежик [терпе]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Мышы-лось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[мышы]</w:t>
            </w:r>
          </w:p>
          <w:p w:rsidR="001D2720" w:rsidRPr="001D2720" w:rsidRDefault="001D2720" w:rsidP="001D2720">
            <w:pPr>
              <w:ind w:righ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Бурһыҡ</w:t>
            </w:r>
            <w:r w:rsidRPr="001D272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барсук</w:t>
            </w:r>
            <w:r w:rsidRPr="001D272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[бурһыҡ]</w:t>
            </w:r>
          </w:p>
          <w:p w:rsidR="001D2720" w:rsidRPr="001D2720" w:rsidRDefault="001D2720" w:rsidP="001D2720">
            <w:pPr>
              <w:ind w:righ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1D2720" w:rsidRPr="001D2720" w:rsidRDefault="001D2720" w:rsidP="001D2720">
            <w:pPr>
              <w:tabs>
                <w:tab w:val="left" w:pos="133"/>
              </w:tabs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Бәләкәй көсөк-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маленький 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щенок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[бәләкәй</w:t>
            </w:r>
            <w:r w:rsidRPr="001D27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көсөк]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Һыйыр</w:t>
            </w:r>
            <w:r w:rsidRPr="001D272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ашай-корова</w:t>
            </w:r>
            <w:r w:rsidRPr="001D2720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кушает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[һыйыр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ашай]</w:t>
            </w:r>
          </w:p>
          <w:p w:rsidR="001D2720" w:rsidRPr="001D2720" w:rsidRDefault="001D2720" w:rsidP="001D2720">
            <w:pPr>
              <w:ind w:right="8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Ҡуян һикерә-заяц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прыгает [ҡуян һикерэ]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Айыу атлай- медведь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ходит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[айыу</w:t>
            </w:r>
            <w:r w:rsidRPr="001D272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атлай]</w:t>
            </w:r>
          </w:p>
          <w:p w:rsidR="001D2720" w:rsidRPr="001D2720" w:rsidRDefault="001D2720" w:rsidP="001D2720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Төлкө</w:t>
            </w:r>
            <w:r w:rsidRPr="001D272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ята-лиса</w:t>
            </w:r>
            <w:r w:rsidRPr="001D272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лежит</w:t>
            </w:r>
            <w:r w:rsidRPr="001D272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[лиса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лежит]</w:t>
            </w:r>
          </w:p>
        </w:tc>
      </w:tr>
      <w:tr w:rsidR="001D2720" w:rsidRPr="001D2720" w:rsidTr="007915B4">
        <w:trPr>
          <w:trHeight w:val="1266"/>
        </w:trPr>
        <w:tc>
          <w:tcPr>
            <w:tcW w:w="571" w:type="dxa"/>
            <w:textDirection w:val="btLr"/>
          </w:tcPr>
          <w:p w:rsidR="001D2720" w:rsidRPr="001D2720" w:rsidRDefault="001D2720" w:rsidP="001D2720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D2720" w:rsidRPr="001D2720" w:rsidRDefault="001D2720" w:rsidP="001D2720">
            <w:pPr>
              <w:ind w:right="15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1D2720" w:rsidRPr="001D2720" w:rsidRDefault="001D2720" w:rsidP="001D272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Мои</w:t>
            </w:r>
            <w:r w:rsidRPr="001D272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любимые</w:t>
            </w:r>
            <w:r w:rsidRPr="001D272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игрушки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яратҡан</w:t>
            </w:r>
            <w:r w:rsidRPr="001D2720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уйынсыҡтарым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D2720" w:rsidRPr="001D2720" w:rsidRDefault="001D2720" w:rsidP="001D2720">
            <w:pPr>
              <w:ind w:right="5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 об разных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игрушках, из какого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ма-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териала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они сделаны.</w:t>
            </w:r>
          </w:p>
        </w:tc>
        <w:tc>
          <w:tcPr>
            <w:tcW w:w="3260" w:type="dxa"/>
          </w:tcPr>
          <w:p w:rsidR="001D2720" w:rsidRPr="001D2720" w:rsidRDefault="001D2720" w:rsidP="001D2720">
            <w:pPr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Уйынсыҡ исемдәре менән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таныштырыу – знакомство с</w:t>
            </w:r>
            <w:r w:rsidRPr="001D2720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названиями</w:t>
            </w:r>
            <w:r w:rsidRPr="001D272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игрушек.</w:t>
            </w:r>
          </w:p>
          <w:p w:rsidR="001D2720" w:rsidRPr="001D2720" w:rsidRDefault="001D2720" w:rsidP="001D2720">
            <w:pPr>
              <w:ind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 знакомить с названиями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игрушек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1D2720" w:rsidRPr="001D2720" w:rsidRDefault="001D2720" w:rsidP="001D2720">
            <w:pPr>
              <w:tabs>
                <w:tab w:val="left" w:pos="350"/>
              </w:tabs>
              <w:spacing w:line="274" w:lineRule="exact"/>
              <w:ind w:left="3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Уйынсыҡ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төрҙәре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виды</w:t>
            </w:r>
            <w:r w:rsidRPr="001D272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игрушек.</w:t>
            </w:r>
          </w:p>
          <w:p w:rsidR="001D2720" w:rsidRPr="001D2720" w:rsidRDefault="001D2720" w:rsidP="001D2720">
            <w:pPr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ознакомить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видами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игрушек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2268" w:type="dxa"/>
          </w:tcPr>
          <w:p w:rsidR="001D2720" w:rsidRPr="001D2720" w:rsidRDefault="001D2720" w:rsidP="001D2720">
            <w:pPr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Игрушки,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«Ҡурсаҡтың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бүлмәһе”</w:t>
            </w:r>
          </w:p>
          <w:p w:rsidR="001D2720" w:rsidRPr="001D2720" w:rsidRDefault="001D2720" w:rsidP="001D2720">
            <w:pPr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[2, стр.57],</w:t>
            </w:r>
          </w:p>
          <w:p w:rsidR="001D2720" w:rsidRPr="001D2720" w:rsidRDefault="001D2720" w:rsidP="001D2720">
            <w:pPr>
              <w:ind w:right="3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Дөрөҫәйт”[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1,стр.68]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“Ҡурсаҡ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кейенә”[1, 84]</w:t>
            </w:r>
          </w:p>
          <w:p w:rsidR="001D2720" w:rsidRPr="001D2720" w:rsidRDefault="001D2720" w:rsidP="001D2720">
            <w:pPr>
              <w:ind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«Тылсымлы</w:t>
            </w:r>
            <w:r w:rsidRPr="001D272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тоҡсай”</w:t>
            </w:r>
            <w:r w:rsidRPr="001D27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[5,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с.89]</w:t>
            </w:r>
          </w:p>
        </w:tc>
        <w:tc>
          <w:tcPr>
            <w:tcW w:w="2552" w:type="dxa"/>
          </w:tcPr>
          <w:p w:rsidR="001D2720" w:rsidRPr="001D2720" w:rsidRDefault="001D2720" w:rsidP="001D272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Актив</w:t>
            </w:r>
            <w:r w:rsidRPr="001D27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һүҙҙәр:</w:t>
            </w:r>
          </w:p>
          <w:p w:rsidR="001D2720" w:rsidRPr="001D2720" w:rsidRDefault="001D2720" w:rsidP="001D2720">
            <w:pPr>
              <w:ind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Уйынсыҡ-игрушка</w:t>
            </w:r>
            <w:r w:rsidRPr="001D272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[игрушка]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Йомшаҡ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уйынсыҡ-мягкая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 [йомшак уйынсыҡ]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</w:t>
            </w:r>
            <w:r w:rsidRPr="001D272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уйынсык-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пластмассовая игрушка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[пластмасс</w:t>
            </w:r>
            <w:r w:rsidRPr="001D272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уйынсык]</w:t>
            </w:r>
          </w:p>
          <w:p w:rsidR="001D2720" w:rsidRPr="001D2720" w:rsidRDefault="001D2720" w:rsidP="001D2720">
            <w:pPr>
              <w:ind w:right="3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Резина уйынсыҡ-резиновая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 [резина уйынсык]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Ағас уйынсыҡ-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Деревянная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ағас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уйынсыҡ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1D2720" w:rsidRPr="001D2720" w:rsidRDefault="001D2720" w:rsidP="001D2720">
            <w:pPr>
              <w:ind w:right="3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1D2720" w:rsidRPr="001D2720" w:rsidRDefault="001D2720" w:rsidP="001D2720">
            <w:pPr>
              <w:tabs>
                <w:tab w:val="left" w:pos="133"/>
              </w:tabs>
              <w:spacing w:line="270" w:lineRule="atLeast"/>
              <w:ind w:right="2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Матуруйынсыҡ–красивая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матур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уйынсыҡ</w:t>
            </w:r>
            <w:r w:rsidRPr="001D272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</w:tr>
      <w:tr w:rsidR="001D2720" w:rsidRPr="001D2720" w:rsidTr="007915B4">
        <w:trPr>
          <w:trHeight w:val="1266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1D2720" w:rsidRPr="001D2720" w:rsidRDefault="001D2720" w:rsidP="001D2720">
            <w:pPr>
              <w:spacing w:before="110"/>
              <w:ind w:right="19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1D2720" w:rsidRPr="001D2720" w:rsidRDefault="001D2720" w:rsidP="001D2720">
            <w:pPr>
              <w:ind w:right="2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Фрукты-емеш-еләк</w:t>
            </w:r>
            <w:r w:rsidRPr="001D2720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[емеш-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елэк]</w:t>
            </w:r>
          </w:p>
          <w:p w:rsidR="001D2720" w:rsidRPr="001D2720" w:rsidRDefault="001D2720" w:rsidP="001D2720">
            <w:pPr>
              <w:ind w:right="10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Овощи-йәшелсәләр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[йэшелсэлэр]</w:t>
            </w:r>
          </w:p>
          <w:p w:rsidR="001D2720" w:rsidRPr="001D2720" w:rsidRDefault="001D2720" w:rsidP="001D2720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[У-Ү]</w:t>
            </w:r>
          </w:p>
          <w:p w:rsidR="001D2720" w:rsidRPr="001D2720" w:rsidRDefault="001D2720" w:rsidP="001D2720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 и заучить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детьми башкирские названия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D2720" w:rsidRPr="001D2720" w:rsidRDefault="001D2720" w:rsidP="001D2720">
            <w:pPr>
              <w:ind w:right="9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Йәшелсәләр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емештәрҙең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исемдәре.</w:t>
            </w:r>
          </w:p>
          <w:p w:rsidR="001D2720" w:rsidRPr="001D2720" w:rsidRDefault="001D2720" w:rsidP="001D2720">
            <w:pPr>
              <w:tabs>
                <w:tab w:val="left" w:pos="2238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названиями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овощей.</w:t>
            </w:r>
          </w:p>
          <w:p w:rsidR="001D2720" w:rsidRPr="001D2720" w:rsidRDefault="001D2720" w:rsidP="001D2720">
            <w:pPr>
              <w:tabs>
                <w:tab w:val="left" w:pos="3030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Йәшелсәләрҙең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1D272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һәм</w:t>
            </w:r>
            <w:r w:rsidRPr="001D2720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емештәрҙең</w:t>
            </w:r>
            <w:r w:rsidRPr="001D2720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тышҡы</w:t>
            </w:r>
            <w:r w:rsidRPr="001D2720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төҙөлөшө.</w:t>
            </w:r>
            <w:r w:rsidRPr="001D2720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внешним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видом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D2720" w:rsidRPr="001D2720" w:rsidRDefault="001D2720" w:rsidP="001D2720">
            <w:pPr>
              <w:ind w:right="7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Муляжи,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иллюстрации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1D272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1D2720" w:rsidRPr="001D2720" w:rsidRDefault="001D2720" w:rsidP="001D2720">
            <w:pPr>
              <w:tabs>
                <w:tab w:val="left" w:pos="962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Емеш-еләк”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[5,с.88],</w:t>
            </w:r>
            <w:r w:rsidRPr="001D2720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“Тылсымлы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тоҡсай”[5,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с.89]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1D2720" w:rsidRPr="001D2720" w:rsidRDefault="001D2720" w:rsidP="001D272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Актив</w:t>
            </w:r>
            <w:r w:rsidRPr="001D27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һүҙҙәр:</w:t>
            </w:r>
          </w:p>
          <w:p w:rsidR="001D2720" w:rsidRPr="001D2720" w:rsidRDefault="001D2720" w:rsidP="001D2720">
            <w:pPr>
              <w:ind w:right="1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Һарымһаҡ-чеснок</w:t>
            </w:r>
            <w:r w:rsidRPr="001D272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[һарымһаҡ]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Ҡабаҡ – тыква [ҡабаҡ]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Абрикос – абрикос [абрикос]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Ананас – ананас[ананас 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Миләш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– рябина</w:t>
            </w:r>
            <w:r w:rsidRPr="001D27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[миләш]</w:t>
            </w:r>
          </w:p>
          <w:p w:rsidR="001D2720" w:rsidRPr="001D2720" w:rsidRDefault="001D2720" w:rsidP="001D2720">
            <w:pPr>
              <w:ind w:right="9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Баклажан – баклажан [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баклажан ]</w:t>
            </w:r>
            <w:proofErr w:type="gramEnd"/>
          </w:p>
          <w:p w:rsidR="001D2720" w:rsidRPr="001D2720" w:rsidRDefault="001D2720" w:rsidP="001D2720">
            <w:pPr>
              <w:ind w:right="9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үп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еләк-много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ягод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елэк]</w:t>
            </w:r>
          </w:p>
          <w:p w:rsidR="001D2720" w:rsidRPr="001D2720" w:rsidRDefault="001D2720" w:rsidP="001D2720">
            <w:pPr>
              <w:spacing w:before="1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Тәмле алма-вкусное яблоко [тәмле алма]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Ҡыҙыл</w:t>
            </w:r>
            <w:r w:rsidRPr="001D272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алма-красное</w:t>
            </w:r>
            <w:r w:rsidRPr="001D272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1D272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[ҡыҙыл</w:t>
            </w:r>
            <w:r w:rsidRPr="001D272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Йәшел</w:t>
            </w:r>
            <w:r w:rsidRPr="001D2720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</w:t>
            </w:r>
            <w:r w:rsidRPr="001D2720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зеленое</w:t>
            </w:r>
            <w:r w:rsidRPr="001D2720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1D272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[йәшел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Һары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алма-желтое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[һары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Еләк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бешкән-ягода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поспела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[еләк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бешкән]</w:t>
            </w:r>
          </w:p>
        </w:tc>
      </w:tr>
      <w:tr w:rsidR="001D2720" w:rsidRPr="001D2720" w:rsidTr="007915B4">
        <w:trPr>
          <w:trHeight w:val="2120"/>
        </w:trPr>
        <w:tc>
          <w:tcPr>
            <w:tcW w:w="571" w:type="dxa"/>
            <w:textDirection w:val="btLr"/>
          </w:tcPr>
          <w:p w:rsidR="001D2720" w:rsidRPr="001D2720" w:rsidRDefault="001D2720" w:rsidP="001D2720">
            <w:pPr>
              <w:spacing w:before="110"/>
              <w:ind w:right="24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1D2720" w:rsidRPr="001D2720" w:rsidRDefault="001D2720" w:rsidP="001D2720">
            <w:pPr>
              <w:ind w:right="52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Время – ваҡыт [вакыт]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Сезон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миҙгел</w:t>
            </w:r>
            <w:r w:rsidRPr="001D272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[миҙгел]</w:t>
            </w:r>
          </w:p>
          <w:p w:rsidR="001D2720" w:rsidRPr="001D2720" w:rsidRDefault="001D2720" w:rsidP="001D2720">
            <w:pPr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слов,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обозначающих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временные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категории,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систематизиро-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вать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D272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обобщить</w:t>
            </w:r>
            <w:r w:rsidRPr="001D272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1D272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временных отношениях</w:t>
            </w:r>
          </w:p>
          <w:p w:rsidR="001D2720" w:rsidRPr="001D2720" w:rsidRDefault="001D2720" w:rsidP="001D2720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D2720" w:rsidRPr="001D2720" w:rsidRDefault="001D2720" w:rsidP="001D27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[З-Ҙ]</w:t>
            </w:r>
          </w:p>
        </w:tc>
        <w:tc>
          <w:tcPr>
            <w:tcW w:w="3260" w:type="dxa"/>
          </w:tcPr>
          <w:p w:rsidR="001D2720" w:rsidRPr="001D2720" w:rsidRDefault="001D2720" w:rsidP="001D272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Миҙгелдәр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менән</w:t>
            </w:r>
          </w:p>
          <w:p w:rsidR="001D2720" w:rsidRPr="001D2720" w:rsidRDefault="001D2720" w:rsidP="001D2720">
            <w:pPr>
              <w:ind w:right="3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таныштырыу-знакомство с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временами</w:t>
            </w:r>
            <w:r w:rsidRPr="001D272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года.</w:t>
            </w:r>
          </w:p>
          <w:p w:rsidR="001D2720" w:rsidRPr="001D2720" w:rsidRDefault="001D2720" w:rsidP="001D2720">
            <w:pPr>
              <w:tabs>
                <w:tab w:val="left" w:pos="2197"/>
              </w:tabs>
              <w:ind w:right="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1D272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D272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понятии</w:t>
            </w:r>
            <w:r w:rsidRPr="001D272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год,</w:t>
            </w:r>
            <w:r w:rsidRPr="001D272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времена</w:t>
            </w:r>
            <w:r w:rsidRPr="001D272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месяцы,</w:t>
            </w:r>
            <w:r w:rsidRPr="001D2720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освоить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башкирские 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времена года, месяцев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1D2720" w:rsidRPr="001D2720" w:rsidRDefault="001D2720" w:rsidP="001D2720">
            <w:pPr>
              <w:tabs>
                <w:tab w:val="left" w:pos="2197"/>
              </w:tabs>
              <w:ind w:right="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Тәбиғәт куренештәре-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природные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явления.</w:t>
            </w:r>
          </w:p>
          <w:p w:rsidR="001D2720" w:rsidRPr="001D2720" w:rsidRDefault="001D2720" w:rsidP="001D2720">
            <w:pPr>
              <w:ind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1D2720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1D272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природных явлениях, о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названиях природных явлений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1D2720" w:rsidRPr="001D2720" w:rsidRDefault="001D2720" w:rsidP="001D2720">
            <w:pPr>
              <w:spacing w:before="1"/>
              <w:ind w:right="7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Йәнле</w:t>
            </w:r>
            <w:r w:rsidRPr="001D2720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1D2720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йәнһеҙ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тәбиғәт-живая и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неживая</w:t>
            </w:r>
            <w:r w:rsidRPr="001D2720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природа</w:t>
            </w:r>
          </w:p>
          <w:p w:rsidR="001D2720" w:rsidRPr="001D2720" w:rsidRDefault="001D2720" w:rsidP="001D2720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 знания детей о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живой и неживой природе,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учить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</w:p>
          <w:p w:rsidR="001D2720" w:rsidRPr="001D2720" w:rsidRDefault="001D2720" w:rsidP="001D272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D272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неживой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2268" w:type="dxa"/>
          </w:tcPr>
          <w:p w:rsidR="001D2720" w:rsidRPr="001D2720" w:rsidRDefault="001D2720" w:rsidP="001D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Уйын</w:t>
            </w:r>
            <w:r w:rsidRPr="001D27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D27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«Йыл</w:t>
            </w:r>
            <w:r w:rsidRPr="001D2720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</w:rPr>
              <w:t>миҙгелдәре”</w:t>
            </w:r>
            <w:r w:rsidRPr="001D27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D27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[3,</w:t>
            </w:r>
            <w:r w:rsidRPr="001D2720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</w:rPr>
              <w:t>стр.23],</w:t>
            </w:r>
          </w:p>
          <w:p w:rsidR="001D2720" w:rsidRPr="001D2720" w:rsidRDefault="001D2720" w:rsidP="001D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hAnsi="Times New Roman" w:cs="Times New Roman"/>
                <w:sz w:val="24"/>
                <w:szCs w:val="24"/>
              </w:rPr>
              <w:t>Уйын «Боҙ һәм ҡар»</w:t>
            </w:r>
            <w:r w:rsidRPr="001D272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</w:rPr>
              <w:t>[4,с.278]</w:t>
            </w:r>
          </w:p>
          <w:p w:rsidR="001D2720" w:rsidRPr="001D2720" w:rsidRDefault="001D2720" w:rsidP="001D27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Дидактик уйын «Көн</w:t>
            </w:r>
            <w:r w:rsidRPr="001D2720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тәртибе»</w:t>
            </w:r>
            <w:r w:rsidRPr="001D2720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[3,</w:t>
            </w:r>
            <w:r w:rsidRPr="001D272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с.21]</w:t>
            </w:r>
          </w:p>
          <w:p w:rsidR="001D2720" w:rsidRPr="001D2720" w:rsidRDefault="001D2720" w:rsidP="001D27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д/у</w:t>
            </w:r>
            <w:r w:rsidRPr="001D272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1D272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Был</w:t>
            </w:r>
            <w:proofErr w:type="gramEnd"/>
            <w:r w:rsidRPr="001D272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йылдың</w:t>
            </w:r>
            <w:r w:rsidRPr="001D272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ҡайһы</w:t>
            </w:r>
            <w:r w:rsidRPr="001D272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ваҡыты?”</w:t>
            </w:r>
            <w:r w:rsidRPr="001D272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[1,с.69]</w:t>
            </w:r>
          </w:p>
          <w:p w:rsidR="001D2720" w:rsidRPr="001D2720" w:rsidRDefault="001D2720" w:rsidP="001D2720">
            <w:pPr>
              <w:rPr>
                <w:lang w:val="ru-RU"/>
              </w:rPr>
            </w:pPr>
            <w:r w:rsidRPr="001D272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иллюстрации</w:t>
            </w:r>
            <w:r w:rsidRPr="001D2720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D2720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1D2720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1D272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ресурс]</w:t>
            </w:r>
          </w:p>
        </w:tc>
        <w:tc>
          <w:tcPr>
            <w:tcW w:w="2552" w:type="dxa"/>
          </w:tcPr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 һүҙҙәр: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Ҡояш-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солнце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ҡояш ]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Ел-Ветер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[ел ]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Болот – туча [болот] Йәшен – гроза [йәшен] Ысыҡ – роса [ысык] 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Боҙ – лед [боз]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Бәҫ – иней [бәҫ]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 һүҙҙәр: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Көслө ел-сильный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ветер[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көслө ел ] Яҡты ҡояш-яркое солнце[яҡты ҡояш ] Ҡара болот – черная туча [ҡара болот]</w:t>
            </w: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D2720" w:rsidRPr="001D2720" w:rsidRDefault="001D2720" w:rsidP="001D2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2720" w:rsidRPr="001D2720" w:rsidTr="007915B4">
        <w:trPr>
          <w:trHeight w:val="1266"/>
        </w:trPr>
        <w:tc>
          <w:tcPr>
            <w:tcW w:w="571" w:type="dxa"/>
            <w:textDirection w:val="btLr"/>
          </w:tcPr>
          <w:p w:rsidR="001D2720" w:rsidRPr="001D2720" w:rsidRDefault="001D2720" w:rsidP="001D2720">
            <w:pPr>
              <w:spacing w:before="110"/>
              <w:ind w:right="17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10" w:type="dxa"/>
          </w:tcPr>
          <w:p w:rsidR="001D2720" w:rsidRPr="001D2720" w:rsidRDefault="001D2720" w:rsidP="001D2720">
            <w:pPr>
              <w:ind w:right="3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Продукты питания-аҙыҡ-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түлек [азык-тулек].</w:t>
            </w:r>
          </w:p>
          <w:p w:rsidR="001D2720" w:rsidRPr="001D2720" w:rsidRDefault="001D2720" w:rsidP="001D2720">
            <w:pPr>
              <w:ind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 и активизировать словарь по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темам: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«Продукты</w:t>
            </w:r>
            <w:r w:rsidRPr="001D272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питания»,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</w:p>
          <w:p w:rsidR="001D2720" w:rsidRPr="001D2720" w:rsidRDefault="001D2720" w:rsidP="001D2720">
            <w:pPr>
              <w:ind w:right="4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навыки </w:t>
            </w:r>
            <w:hyperlink r:id="rId5">
              <w:r w:rsidRPr="001D27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ru-RU"/>
                </w:rPr>
                <w:t>словообразования</w:t>
              </w:r>
            </w:hyperlink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[У-Ү]</w:t>
            </w:r>
          </w:p>
        </w:tc>
        <w:tc>
          <w:tcPr>
            <w:tcW w:w="3260" w:type="dxa"/>
          </w:tcPr>
          <w:p w:rsidR="001D2720" w:rsidRPr="001D2720" w:rsidRDefault="001D2720" w:rsidP="001D272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Аш-һыу</w:t>
            </w:r>
            <w:r w:rsidRPr="001D272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[еда,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пища]</w:t>
            </w:r>
          </w:p>
          <w:p w:rsidR="001D2720" w:rsidRPr="001D2720" w:rsidRDefault="001D2720" w:rsidP="001D2720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1D272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1D2720" w:rsidRPr="001D2720" w:rsidRDefault="001D2720" w:rsidP="001D2720">
            <w:pPr>
              <w:ind w:right="7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 названиями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продуктов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</w:p>
          <w:p w:rsidR="001D2720" w:rsidRPr="001D2720" w:rsidRDefault="001D2720" w:rsidP="001D2720">
            <w:pPr>
              <w:tabs>
                <w:tab w:val="left" w:pos="349"/>
              </w:tabs>
              <w:spacing w:line="244" w:lineRule="auto"/>
              <w:ind w:right="9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Ҡамырҙан</w:t>
            </w:r>
            <w:r w:rsidRPr="001D2720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эшләнгән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ризыҡтар-изделия</w:t>
            </w:r>
          </w:p>
          <w:p w:rsidR="001D2720" w:rsidRPr="001D2720" w:rsidRDefault="001D2720" w:rsidP="001D2720">
            <w:pPr>
              <w:ind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приготовленные из теста [выпечка]</w:t>
            </w:r>
          </w:p>
          <w:p w:rsidR="001D2720" w:rsidRPr="001D2720" w:rsidRDefault="001D2720" w:rsidP="001D2720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1D2720" w:rsidRPr="001D2720" w:rsidRDefault="001D2720" w:rsidP="001D2720">
            <w:pPr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 названиями еды,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которая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выпекается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теста</w:t>
            </w:r>
          </w:p>
          <w:p w:rsidR="001D2720" w:rsidRPr="001D2720" w:rsidRDefault="001D2720" w:rsidP="001D272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Итле ризыҡтар [мясные</w:t>
            </w:r>
            <w:r w:rsidRPr="001D2720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блюда], һөттән эшләнелгән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ризыҡтар [молочные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продукты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2268" w:type="dxa"/>
          </w:tcPr>
          <w:p w:rsidR="001D2720" w:rsidRPr="001D2720" w:rsidRDefault="001D2720" w:rsidP="001D2720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Презентации, фотографии.</w:t>
            </w:r>
          </w:p>
          <w:p w:rsidR="001D2720" w:rsidRPr="001D2720" w:rsidRDefault="001D2720" w:rsidP="001D2720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“Тыл-сымлы тоҡсай” [5, с.89]</w:t>
            </w:r>
          </w:p>
        </w:tc>
        <w:tc>
          <w:tcPr>
            <w:tcW w:w="2552" w:type="dxa"/>
          </w:tcPr>
          <w:p w:rsidR="001D2720" w:rsidRPr="001D2720" w:rsidRDefault="001D2720" w:rsidP="001D272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 һүҙҙәр:</w:t>
            </w:r>
          </w:p>
          <w:p w:rsidR="001D2720" w:rsidRPr="001D2720" w:rsidRDefault="001D2720" w:rsidP="001D272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Балыҡ – рыба [балык] Эремсек – творог [эремсек],</w:t>
            </w:r>
          </w:p>
          <w:p w:rsidR="001D2720" w:rsidRPr="001D2720" w:rsidRDefault="001D2720" w:rsidP="001D272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лапша-туҡмас [тукмас] Һурпа-бульон</w:t>
            </w:r>
          </w:p>
          <w:p w:rsidR="001D2720" w:rsidRPr="001D2720" w:rsidRDefault="001D2720" w:rsidP="001D272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Ҡымыҙ – кумыс [кымыз] Айран – айран</w:t>
            </w:r>
          </w:p>
          <w:p w:rsidR="001D2720" w:rsidRPr="001D2720" w:rsidRDefault="001D2720" w:rsidP="001D272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Бал-мед [бал]</w:t>
            </w:r>
          </w:p>
          <w:p w:rsidR="001D2720" w:rsidRPr="001D2720" w:rsidRDefault="001D2720" w:rsidP="001D272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Сәк-сәк-чак – чак [сәк-сәк] Бауырһаҡ-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баурсак[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бауырһаҡ ] </w:t>
            </w:r>
          </w:p>
          <w:p w:rsidR="001D2720" w:rsidRPr="001D2720" w:rsidRDefault="001D2720" w:rsidP="001D272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Пассив һүҙҙәр:</w:t>
            </w:r>
          </w:p>
          <w:p w:rsidR="001D2720" w:rsidRPr="001D2720" w:rsidRDefault="001D2720" w:rsidP="001D272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Ҡара икмәк-ржаной хлеб [ҡара икмэк] Йылы икмәк-теплый хлеб [йылы икмэк] Бойҙай ик-мәге-пшеничный хлеб [бойҙай икмәге]</w:t>
            </w:r>
          </w:p>
        </w:tc>
      </w:tr>
      <w:tr w:rsidR="001D2720" w:rsidRPr="001D2720" w:rsidTr="007915B4">
        <w:trPr>
          <w:trHeight w:val="1266"/>
        </w:trPr>
        <w:tc>
          <w:tcPr>
            <w:tcW w:w="571" w:type="dxa"/>
            <w:textDirection w:val="btLr"/>
          </w:tcPr>
          <w:p w:rsidR="001D2720" w:rsidRPr="001D2720" w:rsidRDefault="001D2720" w:rsidP="001D2720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D2720" w:rsidRPr="001D2720" w:rsidRDefault="001D2720" w:rsidP="001D2720">
            <w:pPr>
              <w:ind w:right="19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1D2720" w:rsidRPr="001D2720" w:rsidRDefault="001D2720" w:rsidP="001D2720">
            <w:pPr>
              <w:ind w:left="142" w:right="6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Родной</w:t>
            </w:r>
            <w:r w:rsidRPr="001D272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край</w:t>
            </w:r>
            <w:r w:rsidRPr="001D272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тыуған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яҡ.[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тыуған</w:t>
            </w:r>
            <w:r w:rsidRPr="001D272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яҡ].</w:t>
            </w:r>
          </w:p>
          <w:p w:rsidR="001D2720" w:rsidRPr="001D2720" w:rsidRDefault="001D2720" w:rsidP="001D2720">
            <w:pPr>
              <w:ind w:left="142" w:right="3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Республика – республика</w:t>
            </w:r>
            <w:r w:rsidRPr="001D2720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[республика]</w:t>
            </w:r>
          </w:p>
          <w:p w:rsidR="001D2720" w:rsidRPr="001D2720" w:rsidRDefault="001D2720" w:rsidP="001D2720">
            <w:pPr>
              <w:ind w:left="142" w:right="4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формировать представления детей о 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род-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крае.</w:t>
            </w:r>
          </w:p>
          <w:p w:rsidR="001D2720" w:rsidRPr="001D2720" w:rsidRDefault="001D2720" w:rsidP="001D2720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[С-Ҫ]</w:t>
            </w:r>
          </w:p>
        </w:tc>
        <w:tc>
          <w:tcPr>
            <w:tcW w:w="3260" w:type="dxa"/>
          </w:tcPr>
          <w:p w:rsidR="001D2720" w:rsidRPr="001D2720" w:rsidRDefault="001D2720" w:rsidP="001D2720">
            <w:pPr>
              <w:tabs>
                <w:tab w:val="left" w:pos="349"/>
              </w:tabs>
              <w:spacing w:line="237" w:lineRule="auto"/>
              <w:ind w:left="141"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 ҡалам – мой город</w:t>
            </w:r>
            <w:r w:rsidRPr="001D272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в памяти детей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 названия: город,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памятные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  <w:p w:rsidR="001D2720" w:rsidRPr="001D2720" w:rsidRDefault="001D2720" w:rsidP="001D2720">
            <w:pPr>
              <w:tabs>
                <w:tab w:val="left" w:pos="349"/>
              </w:tabs>
              <w:spacing w:before="8"/>
              <w:ind w:left="141" w:right="3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 республикам – моя</w:t>
            </w:r>
            <w:r w:rsidRPr="001D2720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республика</w:t>
            </w:r>
          </w:p>
          <w:p w:rsidR="001D2720" w:rsidRPr="001D2720" w:rsidRDefault="001D2720" w:rsidP="001D2720">
            <w:pPr>
              <w:ind w:left="141" w:right="3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названия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городов, столицы, родного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Pr="001D27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D27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1D27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  <w:p w:rsidR="001D2720" w:rsidRPr="001D2720" w:rsidRDefault="001D2720" w:rsidP="001D2720">
            <w:pPr>
              <w:ind w:left="141"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Тыуған яҡ- Родной край.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Цель: учить назвать природные</w:t>
            </w:r>
            <w:r w:rsidRPr="001D272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богатсва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Башкортостана на башкирском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2268" w:type="dxa"/>
          </w:tcPr>
          <w:p w:rsidR="001D2720" w:rsidRPr="001D2720" w:rsidRDefault="001D2720" w:rsidP="001D2720">
            <w:pPr>
              <w:spacing w:line="268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Презентация,</w:t>
            </w:r>
          </w:p>
          <w:p w:rsidR="001D2720" w:rsidRPr="001D2720" w:rsidRDefault="001D2720" w:rsidP="001D2720">
            <w:pPr>
              <w:ind w:left="142" w:right="3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фотографии,</w:t>
            </w:r>
            <w:r w:rsidRPr="001D272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макет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города.</w:t>
            </w:r>
          </w:p>
          <w:p w:rsidR="001D2720" w:rsidRPr="001D2720" w:rsidRDefault="001D2720" w:rsidP="001D2720">
            <w:pPr>
              <w:ind w:left="142" w:right="3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«Йәшәгән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урамыңды</w:t>
            </w:r>
            <w:r w:rsidRPr="001D272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тап»</w:t>
            </w:r>
            <w:r w:rsidRPr="001D272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[4,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с.219]</w:t>
            </w:r>
          </w:p>
        </w:tc>
        <w:tc>
          <w:tcPr>
            <w:tcW w:w="2552" w:type="dxa"/>
          </w:tcPr>
          <w:p w:rsidR="001D2720" w:rsidRPr="001D2720" w:rsidRDefault="001D2720" w:rsidP="001D272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1D27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1D2720" w:rsidRPr="001D2720" w:rsidRDefault="001D2720" w:rsidP="001D2720">
            <w:pPr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 ҡала – столица [баш кала]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Памятник-памятник [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памятник ]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Парк-парк [парк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1D2720" w:rsidRPr="001D2720" w:rsidRDefault="001D2720" w:rsidP="001D2720">
            <w:pPr>
              <w:ind w:left="142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Күмертау</w:t>
            </w:r>
            <w:r w:rsidRPr="001D272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Күмертау</w:t>
            </w:r>
            <w:r w:rsidRPr="001D272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[Күмертау]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Мәләүез – Мелеуз [Мәлә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үе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тәрлетамаҡ–Стерлитамак</w:t>
            </w:r>
            <w:r w:rsidRPr="001D272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[Стәрлетамаҡ]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Салауат-Салават [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Салауат</w:t>
            </w:r>
            <w:r w:rsidRPr="001D27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proofErr w:type="gramEnd"/>
          </w:p>
          <w:p w:rsidR="001D2720" w:rsidRPr="001D2720" w:rsidRDefault="001D2720" w:rsidP="001D2720">
            <w:pPr>
              <w:ind w:righ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Йылға-река [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йылға</w:t>
            </w:r>
            <w:r w:rsidRPr="001D272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</w:p>
          <w:p w:rsidR="001D2720" w:rsidRPr="001D2720" w:rsidRDefault="001D2720" w:rsidP="001D2720">
            <w:pPr>
              <w:ind w:left="-9" w:right="9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Урман лес [урман]</w:t>
            </w:r>
            <w:r w:rsidRPr="001D27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1D2720" w:rsidRPr="001D2720" w:rsidRDefault="001D2720" w:rsidP="001D2720">
            <w:pPr>
              <w:ind w:left="-9" w:righ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–озеро [к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л]</w:t>
            </w:r>
          </w:p>
          <w:p w:rsidR="001D2720" w:rsidRPr="001D2720" w:rsidRDefault="001D2720" w:rsidP="001D2720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Тау-тора [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тау</w:t>
            </w:r>
            <w:r w:rsidRPr="001D272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proofErr w:type="gramEnd"/>
          </w:p>
          <w:p w:rsidR="001D2720" w:rsidRPr="001D2720" w:rsidRDefault="001D2720" w:rsidP="001D2720">
            <w:pPr>
              <w:ind w:left="133" w:righ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Заповедник-</w:t>
            </w:r>
            <w:proofErr w:type="gramStart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заповедник[</w:t>
            </w:r>
            <w:proofErr w:type="gramEnd"/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заповедник ]</w:t>
            </w:r>
          </w:p>
          <w:p w:rsidR="001D2720" w:rsidRPr="001D2720" w:rsidRDefault="001D2720" w:rsidP="001D2720">
            <w:pPr>
              <w:ind w:left="142" w:right="5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1D2720" w:rsidRPr="001D2720" w:rsidRDefault="001D2720" w:rsidP="001D2720">
            <w:pPr>
              <w:ind w:left="142" w:right="4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Тыуған</w:t>
            </w:r>
            <w:r w:rsidRPr="001D272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ҡалам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1D27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</w:t>
            </w:r>
            <w:r w:rsidRPr="001D27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[тыуған</w:t>
            </w:r>
            <w:r w:rsidRPr="001D27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2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ҡалам]</w:t>
            </w:r>
          </w:p>
        </w:tc>
      </w:tr>
    </w:tbl>
    <w:p w:rsidR="001D2720" w:rsidRPr="001D2720" w:rsidRDefault="001D2720" w:rsidP="001D27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D2720" w:rsidRPr="001D2720" w:rsidSect="006B7E4F">
          <w:pgSz w:w="11910" w:h="16840" w:code="9"/>
          <w:pgMar w:top="993" w:right="428" w:bottom="300" w:left="567" w:header="720" w:footer="720" w:gutter="0"/>
          <w:cols w:space="720"/>
          <w:docGrid w:linePitch="299"/>
        </w:sectPr>
      </w:pPr>
    </w:p>
    <w:p w:rsidR="001D2720" w:rsidRPr="001D2720" w:rsidRDefault="001D2720" w:rsidP="001D272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2720" w:rsidRPr="001D2720" w:rsidRDefault="001D2720" w:rsidP="001D2720">
      <w:pPr>
        <w:widowControl w:val="0"/>
        <w:tabs>
          <w:tab w:val="left" w:pos="2510"/>
        </w:tabs>
        <w:autoSpaceDE w:val="0"/>
        <w:autoSpaceDN w:val="0"/>
        <w:spacing w:before="5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Методическое</w:t>
      </w:r>
      <w:r w:rsidRPr="001D272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1D272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1D2720" w:rsidRPr="001D2720" w:rsidRDefault="001D2720" w:rsidP="001D272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2720" w:rsidRPr="001D2720" w:rsidRDefault="001D2720" w:rsidP="001D2720">
      <w:pPr>
        <w:widowControl w:val="0"/>
        <w:autoSpaceDE w:val="0"/>
        <w:autoSpaceDN w:val="0"/>
        <w:spacing w:after="0" w:line="276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1.Азнабаева</w:t>
      </w:r>
      <w:r w:rsidRPr="001D272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1D272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Елкебаева</w:t>
      </w:r>
      <w:r w:rsidRPr="001D272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Г.Р.</w:t>
      </w:r>
      <w:r w:rsidRPr="001D272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«Гульбостан».</w:t>
      </w:r>
      <w:r w:rsidRPr="001D272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1D272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1D272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D2720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учреждений.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2010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D2720" w:rsidRPr="001D2720" w:rsidRDefault="001D2720" w:rsidP="001D2720">
      <w:pPr>
        <w:widowControl w:val="0"/>
        <w:numPr>
          <w:ilvl w:val="0"/>
          <w:numId w:val="32"/>
        </w:numPr>
        <w:autoSpaceDE w:val="0"/>
        <w:autoSpaceDN w:val="0"/>
        <w:spacing w:before="1" w:after="0" w:line="276" w:lineRule="auto"/>
        <w:ind w:left="284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«Оскон».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1D27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языку.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Уфа. 2003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D2720" w:rsidRPr="001D2720" w:rsidRDefault="001D2720" w:rsidP="001D2720">
      <w:pPr>
        <w:widowControl w:val="0"/>
        <w:autoSpaceDE w:val="0"/>
        <w:autoSpaceDN w:val="0"/>
        <w:spacing w:after="0" w:line="276" w:lineRule="auto"/>
        <w:ind w:left="360" w:right="10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3.Нафикова</w:t>
      </w:r>
      <w:r w:rsidRPr="001D272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1D272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«Шатлык»</w:t>
      </w:r>
      <w:r w:rsidRPr="001D272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D272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272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конспекты</w:t>
      </w:r>
      <w:r w:rsidRPr="001D272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1D272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D272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D2720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башкирской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разговорной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5,5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6,5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лет,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посещающих</w:t>
      </w:r>
      <w:r w:rsidRPr="001D272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сад. Уфа. 2010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D2720" w:rsidRPr="001D2720" w:rsidRDefault="001D2720" w:rsidP="001D2720">
      <w:pPr>
        <w:widowControl w:val="0"/>
        <w:autoSpaceDE w:val="0"/>
        <w:autoSpaceDN w:val="0"/>
        <w:spacing w:after="0" w:line="276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4. Нафикова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«Изучаем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башкирский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язык».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1D272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2005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D2720" w:rsidRPr="001D2720" w:rsidRDefault="001D2720" w:rsidP="001D2720">
      <w:pPr>
        <w:widowControl w:val="0"/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720">
        <w:rPr>
          <w:rFonts w:ascii="Times New Roman" w:eastAsia="Times New Roman" w:hAnsi="Times New Roman" w:cs="Times New Roman"/>
          <w:sz w:val="24"/>
          <w:szCs w:val="24"/>
        </w:rPr>
        <w:t>5.Э.В.Саитбатталова</w:t>
      </w:r>
      <w:r w:rsidRPr="001D272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272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«Путешествие</w:t>
      </w:r>
      <w:r w:rsidRPr="001D272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272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1D27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букв».</w:t>
      </w:r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1D272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1D272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2007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D2720" w:rsidRPr="001D2720" w:rsidRDefault="001D2720" w:rsidP="001D2720">
      <w:pPr>
        <w:widowControl w:val="0"/>
        <w:autoSpaceDE w:val="0"/>
        <w:autoSpaceDN w:val="0"/>
        <w:spacing w:after="0" w:line="278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720">
        <w:rPr>
          <w:rFonts w:ascii="Times New Roman" w:eastAsia="Times New Roman" w:hAnsi="Times New Roman" w:cs="Times New Roman"/>
          <w:sz w:val="24"/>
          <w:szCs w:val="24"/>
        </w:rPr>
        <w:t>6.Э.В.Саитбатталова .</w:t>
      </w:r>
      <w:proofErr w:type="gramEnd"/>
      <w:r w:rsidRPr="001D2720">
        <w:rPr>
          <w:rFonts w:ascii="Times New Roman" w:eastAsia="Times New Roman" w:hAnsi="Times New Roman" w:cs="Times New Roman"/>
          <w:sz w:val="24"/>
          <w:szCs w:val="24"/>
        </w:rPr>
        <w:t xml:space="preserve"> «Путешествие в мир букв». Наглядное пособие.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г.Башкирский алфавит.</w:t>
      </w:r>
    </w:p>
    <w:p w:rsidR="001D2720" w:rsidRPr="001D2720" w:rsidRDefault="001D2720" w:rsidP="001D2720">
      <w:pPr>
        <w:widowControl w:val="0"/>
        <w:autoSpaceDE w:val="0"/>
        <w:autoSpaceDN w:val="0"/>
        <w:spacing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7.Азнабаева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Агзамова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З.А.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«Играя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развиваемся».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Наглядно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дидактическое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1D27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2010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D2720" w:rsidRPr="001D2720" w:rsidRDefault="001D2720" w:rsidP="001D2720">
      <w:pPr>
        <w:widowControl w:val="0"/>
        <w:autoSpaceDE w:val="0"/>
        <w:autoSpaceDN w:val="0"/>
        <w:spacing w:after="0" w:line="278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8.Программа комплексного обучения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и воспитания детей в башкирских</w:t>
      </w:r>
      <w:r w:rsidRPr="001D272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детских садах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Нафиковой,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Г.Г.Галиевой,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Уфа,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«Китап».</w:t>
      </w:r>
    </w:p>
    <w:p w:rsidR="001D2720" w:rsidRDefault="001D2720" w:rsidP="001D2720">
      <w:pPr>
        <w:widowControl w:val="0"/>
        <w:autoSpaceDE w:val="0"/>
        <w:autoSpaceDN w:val="0"/>
        <w:spacing w:after="0" w:line="276" w:lineRule="auto"/>
        <w:ind w:right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Программа – руководство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«Оскон» Ф.Г.Азнабаевой, Нафиковой З.Г.</w:t>
      </w:r>
    </w:p>
    <w:p w:rsidR="001D2720" w:rsidRPr="001D2720" w:rsidRDefault="001D2720" w:rsidP="001D2720">
      <w:pPr>
        <w:widowControl w:val="0"/>
        <w:autoSpaceDE w:val="0"/>
        <w:autoSpaceDN w:val="0"/>
        <w:spacing w:after="0" w:line="276" w:lineRule="auto"/>
        <w:ind w:right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D2720">
        <w:rPr>
          <w:rFonts w:ascii="Times New Roman" w:eastAsia="Times New Roman" w:hAnsi="Times New Roman" w:cs="Times New Roman"/>
          <w:sz w:val="24"/>
          <w:szCs w:val="24"/>
        </w:rPr>
        <w:t>10.«</w:t>
      </w:r>
      <w:proofErr w:type="gramEnd"/>
      <w:r w:rsidRPr="001D2720">
        <w:rPr>
          <w:rFonts w:ascii="Times New Roman" w:eastAsia="Times New Roman" w:hAnsi="Times New Roman" w:cs="Times New Roman"/>
          <w:sz w:val="24"/>
          <w:szCs w:val="24"/>
        </w:rPr>
        <w:t>Мой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край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– Башкортостан»:</w:t>
      </w:r>
      <w:r w:rsidRPr="001D2720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ознакомлению</w:t>
      </w:r>
    </w:p>
    <w:p w:rsidR="001D2720" w:rsidRPr="001D2720" w:rsidRDefault="001D2720" w:rsidP="001D2720">
      <w:pPr>
        <w:widowControl w:val="0"/>
        <w:autoSpaceDE w:val="0"/>
        <w:autoSpaceDN w:val="0"/>
        <w:spacing w:after="0" w:line="278" w:lineRule="auto"/>
        <w:ind w:right="4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дошкольного возраста с родным краем Ф.Н.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Фазлыевой, Уфа:</w:t>
      </w:r>
      <w:r w:rsidRPr="001D272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Китап.</w:t>
      </w:r>
    </w:p>
    <w:p w:rsidR="001D2720" w:rsidRPr="001D2720" w:rsidRDefault="001D2720" w:rsidP="001D2720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11.     «Земля отцов»: программа – руководство Р.Х. Гасановой, Уфа, БИРО.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D2720" w:rsidRPr="001D2720" w:rsidRDefault="001D2720" w:rsidP="001D2720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12.   ГаляутдиновИ.Г.«Поиграем вместе, друзья!», Уфа «Китап» 1995 г.;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D2720" w:rsidRPr="001D2720" w:rsidRDefault="001D2720" w:rsidP="001D2720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13.   Галяутдинов</w:t>
      </w:r>
      <w:r w:rsidRPr="001D272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И.Г.</w:t>
      </w:r>
      <w:r w:rsidRPr="001D272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«Башкирские</w:t>
      </w:r>
      <w:r w:rsidRPr="001D2720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народные</w:t>
      </w:r>
      <w:r w:rsidRPr="001D2720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детские</w:t>
      </w:r>
      <w:r w:rsidRPr="001D2720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игры»,</w:t>
      </w:r>
      <w:r w:rsidRPr="001D272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1D272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«Китап»</w:t>
      </w:r>
    </w:p>
    <w:p w:rsidR="001D2720" w:rsidRPr="001D2720" w:rsidRDefault="001D2720" w:rsidP="001D27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2002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г.;</w:t>
      </w:r>
    </w:p>
    <w:p w:rsidR="001D2720" w:rsidRPr="001D2720" w:rsidRDefault="001D2720" w:rsidP="001D2720">
      <w:pPr>
        <w:widowControl w:val="0"/>
        <w:autoSpaceDE w:val="0"/>
        <w:autoSpaceDN w:val="0"/>
        <w:spacing w:before="29" w:after="0" w:line="276" w:lineRule="auto"/>
        <w:ind w:right="1818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14.    Нафикова З.Г. «Растем, играя», Уфа «Китап»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2010;</w:t>
      </w:r>
      <w:r w:rsidRPr="001D272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1D2720" w:rsidRPr="001D2720" w:rsidRDefault="001D2720" w:rsidP="001D2720">
      <w:pPr>
        <w:widowControl w:val="0"/>
        <w:autoSpaceDE w:val="0"/>
        <w:autoSpaceDN w:val="0"/>
        <w:spacing w:before="29" w:after="0" w:line="276" w:lineRule="auto"/>
        <w:ind w:right="1818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15.     Р.Х.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«Я Родину</w:t>
      </w:r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хочу</w:t>
      </w:r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познать»,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Уфа, 2008;</w:t>
      </w:r>
    </w:p>
    <w:p w:rsidR="001D2720" w:rsidRPr="001D2720" w:rsidRDefault="001D2720" w:rsidP="001D2720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16.     Агишева</w:t>
      </w:r>
      <w:r w:rsidRPr="001D272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Р.Л.,</w:t>
      </w:r>
      <w:r w:rsidRPr="001D272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Губайдуллина</w:t>
      </w:r>
      <w:r w:rsidRPr="001D272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Ф.Х.</w:t>
      </w:r>
      <w:r w:rsidRPr="001D272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«Я</w:t>
      </w:r>
      <w:r w:rsidRPr="001D272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познаю</w:t>
      </w:r>
      <w:r w:rsidRPr="001D272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Башкортостан».</w:t>
      </w:r>
      <w:r w:rsidRPr="001D272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1D272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2006;</w:t>
      </w:r>
    </w:p>
    <w:p w:rsidR="001D2720" w:rsidRPr="001D2720" w:rsidRDefault="001D2720" w:rsidP="001D2720">
      <w:pPr>
        <w:tabs>
          <w:tab w:val="left" w:pos="426"/>
        </w:tabs>
        <w:spacing w:before="67" w:line="278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17.      Азнабаева</w:t>
      </w:r>
      <w:r w:rsidRPr="001D272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D2720">
        <w:rPr>
          <w:rFonts w:ascii="Times New Roman" w:hAnsi="Times New Roman" w:cs="Times New Roman"/>
          <w:sz w:val="24"/>
          <w:szCs w:val="24"/>
        </w:rPr>
        <w:t>Ф.Г.,</w:t>
      </w:r>
      <w:r w:rsidRPr="001D272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D2720">
        <w:rPr>
          <w:rFonts w:ascii="Times New Roman" w:hAnsi="Times New Roman" w:cs="Times New Roman"/>
          <w:sz w:val="24"/>
          <w:szCs w:val="24"/>
        </w:rPr>
        <w:t>Елкебаева,</w:t>
      </w:r>
      <w:r w:rsidRPr="001D272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D2720">
        <w:rPr>
          <w:rFonts w:ascii="Times New Roman" w:hAnsi="Times New Roman" w:cs="Times New Roman"/>
          <w:sz w:val="24"/>
          <w:szCs w:val="24"/>
        </w:rPr>
        <w:t>Г.Р., Нарынбаева</w:t>
      </w:r>
      <w:r w:rsidRPr="001D272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D2720">
        <w:rPr>
          <w:rFonts w:ascii="Times New Roman" w:hAnsi="Times New Roman" w:cs="Times New Roman"/>
          <w:sz w:val="24"/>
          <w:szCs w:val="24"/>
        </w:rPr>
        <w:t>А.З.</w:t>
      </w:r>
      <w:r w:rsidRPr="001D272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D2720">
        <w:rPr>
          <w:rFonts w:ascii="Times New Roman" w:hAnsi="Times New Roman" w:cs="Times New Roman"/>
          <w:sz w:val="24"/>
          <w:szCs w:val="24"/>
        </w:rPr>
        <w:t>«Гульбостан»,</w:t>
      </w:r>
      <w:r w:rsidRPr="001D272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D2720">
        <w:rPr>
          <w:rFonts w:ascii="Times New Roman" w:hAnsi="Times New Roman" w:cs="Times New Roman"/>
          <w:sz w:val="24"/>
          <w:szCs w:val="24"/>
        </w:rPr>
        <w:t>Уфа</w:t>
      </w:r>
      <w:r w:rsidRPr="001D272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proofErr w:type="gramStart"/>
      <w:r w:rsidRPr="001D2720">
        <w:rPr>
          <w:rFonts w:ascii="Times New Roman" w:hAnsi="Times New Roman" w:cs="Times New Roman"/>
          <w:sz w:val="24"/>
          <w:szCs w:val="24"/>
        </w:rPr>
        <w:t>2010;</w:t>
      </w:r>
      <w:r w:rsidRPr="001D2720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1D272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18.     Азнабаева</w:t>
      </w:r>
      <w:r w:rsidRPr="001D272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1D2720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1D272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1D2720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«Волшебные</w:t>
      </w:r>
      <w:r w:rsidRPr="001D272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звуки»,</w:t>
      </w:r>
      <w:r w:rsidRPr="001D272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1D272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«Китап»</w:t>
      </w:r>
      <w:r w:rsidRPr="001D272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proofErr w:type="gramStart"/>
      <w:r w:rsidRPr="001D2720">
        <w:rPr>
          <w:rFonts w:ascii="Times New Roman" w:eastAsia="Times New Roman" w:hAnsi="Times New Roman" w:cs="Times New Roman"/>
          <w:sz w:val="24"/>
          <w:szCs w:val="24"/>
        </w:rPr>
        <w:t>2010;</w:t>
      </w:r>
      <w:r w:rsidRPr="001D272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D272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1D272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19.     Нафикова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«Говорим на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башкирском»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 xml:space="preserve">Уфа </w:t>
      </w:r>
      <w:proofErr w:type="gramStart"/>
      <w:r w:rsidRPr="001D2720">
        <w:rPr>
          <w:rFonts w:ascii="Times New Roman" w:eastAsia="Times New Roman" w:hAnsi="Times New Roman" w:cs="Times New Roman"/>
          <w:sz w:val="24"/>
          <w:szCs w:val="24"/>
        </w:rPr>
        <w:t>2009;</w:t>
      </w:r>
      <w:r w:rsidRPr="001D272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1D27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20.     Нафикова</w:t>
      </w:r>
      <w:r w:rsidRPr="001D27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hAnsi="Times New Roman" w:cs="Times New Roman"/>
          <w:sz w:val="24"/>
          <w:szCs w:val="24"/>
        </w:rPr>
        <w:t>З.Г.</w:t>
      </w:r>
      <w:r w:rsidRPr="001D27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hAnsi="Times New Roman" w:cs="Times New Roman"/>
          <w:sz w:val="24"/>
          <w:szCs w:val="24"/>
        </w:rPr>
        <w:t>«Афарин»,</w:t>
      </w:r>
      <w:r w:rsidRPr="001D27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hAnsi="Times New Roman" w:cs="Times New Roman"/>
          <w:sz w:val="24"/>
          <w:szCs w:val="24"/>
        </w:rPr>
        <w:t>Уфа</w:t>
      </w:r>
      <w:r w:rsidRPr="001D27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1D2720">
        <w:rPr>
          <w:rFonts w:ascii="Times New Roman" w:hAnsi="Times New Roman" w:cs="Times New Roman"/>
          <w:sz w:val="24"/>
          <w:szCs w:val="24"/>
        </w:rPr>
        <w:t xml:space="preserve">2007;   </w:t>
      </w:r>
      <w:proofErr w:type="gramEnd"/>
      <w:r w:rsidRPr="001D27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21.     Нафикова З.Г., Валеева Ф.Ф. «Наглядно-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ab/>
        <w:t>дидактическое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ab/>
        <w:t>пособие</w:t>
      </w:r>
      <w:r w:rsidRPr="001D2720">
        <w:rPr>
          <w:rFonts w:ascii="Times New Roman" w:hAnsi="Times New Roman" w:cs="Times New Roman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«Афарин»</w:t>
      </w:r>
      <w:r w:rsidRPr="001D272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D2720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1D272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1D2720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272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диагностике</w:t>
      </w:r>
      <w:r w:rsidRPr="001D272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1D272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D272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детей»,</w:t>
      </w:r>
      <w:r w:rsidRPr="001D272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«Башкортостан»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2008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1D272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22.     Р.Х.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«Я Родину</w:t>
      </w:r>
      <w:r w:rsidRPr="001D27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хочу</w:t>
      </w:r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познать»,</w:t>
      </w:r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 xml:space="preserve">Уфа, </w:t>
      </w:r>
      <w:proofErr w:type="gramStart"/>
      <w:r w:rsidRPr="001D2720">
        <w:rPr>
          <w:rFonts w:ascii="Times New Roman" w:eastAsia="Times New Roman" w:hAnsi="Times New Roman" w:cs="Times New Roman"/>
          <w:sz w:val="24"/>
          <w:szCs w:val="24"/>
        </w:rPr>
        <w:t>2008;</w:t>
      </w:r>
      <w:r w:rsidRPr="001D272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1D27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23.     Токарева О.А. Расстройства речи у детей и подростков. Сб. под ред. Ляпдевского С.С. - М.: Медицина, 1969.                                                                                                                       24.    Селиверстов В.И. Речевые игры с детьми. - М.: 1994.</w:t>
      </w:r>
    </w:p>
    <w:p w:rsidR="001D2720" w:rsidRPr="001D2720" w:rsidRDefault="001D2720" w:rsidP="001D2720">
      <w:pPr>
        <w:widowControl w:val="0"/>
        <w:autoSpaceDE w:val="0"/>
        <w:autoSpaceDN w:val="0"/>
        <w:spacing w:before="5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b/>
          <w:bCs/>
          <w:sz w:val="24"/>
          <w:szCs w:val="24"/>
        </w:rPr>
        <w:t>Видеопрезентации:</w:t>
      </w:r>
    </w:p>
    <w:p w:rsidR="001D2720" w:rsidRPr="001D2720" w:rsidRDefault="001D2720" w:rsidP="001D2720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«Я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учу</w:t>
      </w:r>
      <w:r w:rsidRPr="001D272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башкирский</w:t>
      </w:r>
      <w:r w:rsidRPr="001D27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«Башкорттеленойрэнэм»</w:t>
      </w:r>
    </w:p>
    <w:p w:rsidR="001D2720" w:rsidRPr="001D2720" w:rsidRDefault="001D2720" w:rsidP="001D2720">
      <w:pPr>
        <w:widowControl w:val="0"/>
        <w:numPr>
          <w:ilvl w:val="0"/>
          <w:numId w:val="3"/>
        </w:numPr>
        <w:tabs>
          <w:tab w:val="left" w:pos="891"/>
          <w:tab w:val="left" w:pos="892"/>
        </w:tabs>
        <w:autoSpaceDE w:val="0"/>
        <w:autoSpaceDN w:val="0"/>
        <w:spacing w:before="49" w:after="0" w:line="240" w:lineRule="auto"/>
        <w:ind w:left="891" w:hanging="431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«Башкирский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алфавит»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«Башкорт</w:t>
      </w:r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алфавиты»</w:t>
      </w:r>
    </w:p>
    <w:p w:rsidR="001D2720" w:rsidRPr="001D2720" w:rsidRDefault="001D2720" w:rsidP="001D2720">
      <w:pPr>
        <w:widowControl w:val="0"/>
        <w:autoSpaceDE w:val="0"/>
        <w:autoSpaceDN w:val="0"/>
        <w:spacing w:before="5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Дидактические</w:t>
      </w:r>
      <w:r w:rsidRPr="001D272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игры: </w:t>
      </w:r>
    </w:p>
    <w:p w:rsidR="001D2720" w:rsidRPr="001D2720" w:rsidRDefault="001D2720" w:rsidP="001D2720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«Замечательные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кубики»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«Бикшэпшакмактар»</w:t>
      </w:r>
    </w:p>
    <w:p w:rsidR="001D2720" w:rsidRPr="001D2720" w:rsidRDefault="001D2720" w:rsidP="001D2720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«Веселый</w:t>
      </w:r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поезд» -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«Кунелле поезд»</w:t>
      </w:r>
    </w:p>
    <w:p w:rsidR="001D2720" w:rsidRPr="001D2720" w:rsidRDefault="001D2720" w:rsidP="001D2720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«Яркие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цвета»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«Сагыутостэр»</w:t>
      </w:r>
    </w:p>
    <w:p w:rsidR="001D2720" w:rsidRPr="001D2720" w:rsidRDefault="001D2720" w:rsidP="001D2720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«Кто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это?»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«Был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кем?»</w:t>
      </w:r>
    </w:p>
    <w:p w:rsidR="001D2720" w:rsidRPr="001D2720" w:rsidRDefault="001D2720" w:rsidP="001D2720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«Моя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семья»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«Миненгаилэм»</w:t>
      </w:r>
    </w:p>
    <w:p w:rsidR="001D2720" w:rsidRPr="001D2720" w:rsidRDefault="001D2720" w:rsidP="001D2720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lastRenderedPageBreak/>
        <w:t>«Птицы</w:t>
      </w:r>
      <w:r w:rsidRPr="001D272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края»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«Тыуганяктынкоштары»</w:t>
      </w:r>
    </w:p>
    <w:p w:rsidR="001D2720" w:rsidRPr="001D2720" w:rsidRDefault="001D2720" w:rsidP="001D2720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«Корзина</w:t>
      </w:r>
      <w:r w:rsidRPr="001D27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овощей»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27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«Кэрзинтулыйэшелсэ»</w:t>
      </w:r>
    </w:p>
    <w:p w:rsidR="001D2720" w:rsidRPr="001D2720" w:rsidRDefault="001D2720" w:rsidP="001D2720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6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«На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поляне»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«Яланда»</w:t>
      </w:r>
    </w:p>
    <w:p w:rsidR="001D2720" w:rsidRPr="001D2720" w:rsidRDefault="001D2720" w:rsidP="001D2720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«Веселый счет»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«Кунеллеhандар»</w:t>
      </w:r>
    </w:p>
    <w:p w:rsidR="001D2720" w:rsidRPr="001D2720" w:rsidRDefault="001D2720" w:rsidP="001D2720">
      <w:pPr>
        <w:widowControl w:val="0"/>
        <w:numPr>
          <w:ilvl w:val="0"/>
          <w:numId w:val="3"/>
        </w:numPr>
        <w:autoSpaceDE w:val="0"/>
        <w:autoSpaceDN w:val="0"/>
        <w:spacing w:before="110" w:after="0" w:line="240" w:lineRule="auto"/>
        <w:ind w:right="17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Интернет-ресурсы</w:t>
      </w:r>
    </w:p>
    <w:p w:rsidR="001D2720" w:rsidRPr="001D2720" w:rsidRDefault="001D2720" w:rsidP="001D2720">
      <w:pPr>
        <w:widowControl w:val="0"/>
        <w:numPr>
          <w:ilvl w:val="0"/>
          <w:numId w:val="27"/>
        </w:numPr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1D2720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Ресурсов. - Режим доступа </w:t>
      </w:r>
      <w:hyperlink r:id="rId6" w:history="1">
        <w:r w:rsidRPr="001D272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http://school-collection.edu.ru</w:t>
        </w:r>
      </w:hyperlink>
    </w:p>
    <w:p w:rsidR="001D2720" w:rsidRPr="001D2720" w:rsidRDefault="001D2720" w:rsidP="001D272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D2720" w:rsidRPr="001D2720">
          <w:pgSz w:w="11910" w:h="16840"/>
          <w:pgMar w:top="1360" w:right="740" w:bottom="280" w:left="1600" w:header="720" w:footer="720" w:gutter="0"/>
          <w:cols w:space="720"/>
        </w:sectPr>
      </w:pPr>
    </w:p>
    <w:p w:rsidR="001D2720" w:rsidRPr="001D2720" w:rsidRDefault="001D2720" w:rsidP="001D27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2720" w:rsidRPr="001D2720" w:rsidRDefault="001D2720" w:rsidP="001D27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2720" w:rsidRPr="001D2720" w:rsidRDefault="001D2720" w:rsidP="001D2720">
      <w:pPr>
        <w:widowControl w:val="0"/>
        <w:autoSpaceDE w:val="0"/>
        <w:autoSpaceDN w:val="0"/>
        <w:spacing w:after="0" w:line="240" w:lineRule="auto"/>
        <w:ind w:right="170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1D2720" w:rsidRPr="001D2720" w:rsidRDefault="001D2720" w:rsidP="001D2720">
      <w:pPr>
        <w:widowControl w:val="0"/>
        <w:autoSpaceDE w:val="0"/>
        <w:autoSpaceDN w:val="0"/>
        <w:spacing w:after="0" w:line="240" w:lineRule="auto"/>
        <w:ind w:right="170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720" w:rsidRPr="001D2720" w:rsidRDefault="001D2720" w:rsidP="001D2720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before="7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1D27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1D27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D2720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1D27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D272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273</w:t>
      </w:r>
    </w:p>
    <w:p w:rsidR="001D2720" w:rsidRPr="001D2720" w:rsidRDefault="001D2720" w:rsidP="001D2720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 xml:space="preserve">              –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ФЗ.</w:t>
      </w:r>
    </w:p>
    <w:p w:rsidR="001D2720" w:rsidRPr="001D2720" w:rsidRDefault="001D2720" w:rsidP="001D2720">
      <w:pPr>
        <w:widowControl w:val="0"/>
        <w:numPr>
          <w:ilvl w:val="0"/>
          <w:numId w:val="29"/>
        </w:numPr>
        <w:tabs>
          <w:tab w:val="left" w:pos="890"/>
          <w:tab w:val="left" w:pos="5789"/>
        </w:tabs>
        <w:autoSpaceDE w:val="0"/>
        <w:autoSpaceDN w:val="0"/>
        <w:spacing w:before="48"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17.10.2013 № 1155 «Об утверждении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   </w:t>
      </w:r>
      <w:r w:rsidRPr="001D272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государственного образовательного</w:t>
      </w:r>
      <w:r w:rsidRPr="001D2720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gramStart"/>
      <w:r w:rsidRPr="001D2720">
        <w:rPr>
          <w:rFonts w:ascii="Times New Roman" w:eastAsia="Times New Roman" w:hAnsi="Times New Roman" w:cs="Times New Roman"/>
          <w:sz w:val="24"/>
          <w:szCs w:val="24"/>
        </w:rPr>
        <w:t xml:space="preserve">стандарта </w:t>
      </w:r>
      <w:r w:rsidRPr="001D2720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proofErr w:type="gramEnd"/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1D2720" w:rsidRPr="001D2720" w:rsidRDefault="001D2720" w:rsidP="001D2720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30.08.2013 № 1014 «Об утверждении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 основным общеобразовательным программам – образовательным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1D2720" w:rsidRPr="001D2720" w:rsidRDefault="001D2720" w:rsidP="001D2720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15.05.2013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(ред.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27.08.2015)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"Об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2.4.1.3049-13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"Санитарно-эпидемиологические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D272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устройству, содержанию и организации режима работы дошкольных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организаций"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(вместе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"СанПиН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2.4.1.3049-13.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нормативы...")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(Зарегистрировано в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Минюсте России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29.05.2013 N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28564).</w:t>
      </w:r>
    </w:p>
    <w:p w:rsidR="001D2720" w:rsidRPr="001D2720" w:rsidRDefault="001D2720" w:rsidP="001D2720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before="48" w:after="0" w:line="278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1D2720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1D2720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языках</w:t>
      </w:r>
      <w:r w:rsidRPr="001D2720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D2720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D2720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Башкортостан»</w:t>
      </w:r>
      <w:r w:rsidRPr="001D2720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D2720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D2720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1D272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1999 года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№ 216 – з.</w:t>
      </w:r>
    </w:p>
    <w:p w:rsidR="001D2720" w:rsidRPr="001D2720" w:rsidRDefault="001D2720" w:rsidP="001D2720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after="0" w:line="317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>Закон</w:t>
      </w:r>
      <w:r w:rsidRPr="001D2720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>об</w:t>
      </w:r>
      <w:r w:rsidRPr="001D272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образовании</w:t>
      </w:r>
      <w:r w:rsidRPr="001D272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>Республики</w:t>
      </w:r>
      <w:r w:rsidRPr="001D272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Башкортостан</w:t>
      </w:r>
      <w:r w:rsidRPr="001D272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D272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D272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1D272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2013</w:t>
      </w:r>
      <w:r w:rsidRPr="001D272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1D2720" w:rsidRPr="001D2720" w:rsidRDefault="001D2720" w:rsidP="001D2720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 xml:space="preserve">                №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696-з</w:t>
      </w:r>
    </w:p>
    <w:p w:rsidR="001D2720" w:rsidRPr="001D2720" w:rsidRDefault="001D2720" w:rsidP="001D2720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before="47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Р.Х.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«Этноэтикет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1D27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дошкольников»,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2003.</w:t>
      </w:r>
    </w:p>
    <w:p w:rsidR="001D2720" w:rsidRPr="001D2720" w:rsidRDefault="001D2720" w:rsidP="001D2720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before="50" w:after="0" w:line="276" w:lineRule="auto"/>
        <w:ind w:right="24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>Нафикова З.Г. «Растем, играя», Уфа «Китап»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2010.</w:t>
      </w:r>
      <w:r w:rsidRPr="001D272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1D2720" w:rsidRPr="001D2720" w:rsidRDefault="001D2720" w:rsidP="001D2720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before="50" w:after="0" w:line="276" w:lineRule="auto"/>
        <w:ind w:right="24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 xml:space="preserve"> Р.Х. Гасанова «Я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Родину</w:t>
      </w:r>
      <w:r w:rsidRPr="001D27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хочу</w:t>
      </w:r>
      <w:r w:rsidRPr="001D27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познать»,</w:t>
      </w:r>
      <w:r w:rsidRPr="001D27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Уфа,</w:t>
      </w:r>
      <w:r w:rsidRPr="001D27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2008.</w:t>
      </w:r>
    </w:p>
    <w:p w:rsidR="001D2720" w:rsidRDefault="001D2720" w:rsidP="001D2720">
      <w:pPr>
        <w:widowControl w:val="0"/>
        <w:autoSpaceDE w:val="0"/>
        <w:autoSpaceDN w:val="0"/>
        <w:spacing w:after="0" w:line="270" w:lineRule="atLeast"/>
        <w:ind w:left="567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D2720">
        <w:rPr>
          <w:rFonts w:ascii="Times New Roman" w:eastAsia="Times New Roman" w:hAnsi="Times New Roman" w:cs="Times New Roman"/>
          <w:sz w:val="24"/>
          <w:szCs w:val="24"/>
        </w:rPr>
        <w:t xml:space="preserve">10.  Нафикова З.Г. «Шатлык» Программа и конспекты занятий для </w:t>
      </w:r>
      <w:proofErr w:type="gramStart"/>
      <w:r w:rsidRPr="001D2720">
        <w:rPr>
          <w:rFonts w:ascii="Times New Roman" w:eastAsia="Times New Roman" w:hAnsi="Times New Roman" w:cs="Times New Roman"/>
          <w:sz w:val="24"/>
          <w:szCs w:val="24"/>
        </w:rPr>
        <w:t xml:space="preserve">обучения </w:t>
      </w:r>
      <w:r w:rsidRPr="001D2720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1D2720">
        <w:rPr>
          <w:rFonts w:ascii="Times New Roman" w:eastAsia="Times New Roman" w:hAnsi="Times New Roman" w:cs="Times New Roman"/>
          <w:sz w:val="24"/>
          <w:szCs w:val="24"/>
        </w:rPr>
        <w:t>башкирской</w:t>
      </w:r>
      <w:proofErr w:type="gramEnd"/>
      <w:r w:rsidRPr="001D2720">
        <w:rPr>
          <w:rFonts w:ascii="Times New Roman" w:eastAsia="Times New Roman" w:hAnsi="Times New Roman" w:cs="Times New Roman"/>
          <w:sz w:val="24"/>
          <w:szCs w:val="24"/>
        </w:rPr>
        <w:t xml:space="preserve"> разго   ворной речи детей 5,5 – 6,5 лет, не посещающих детский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сад.</w:t>
      </w:r>
    </w:p>
    <w:p w:rsidR="001D2720" w:rsidRDefault="001D2720" w:rsidP="001D2720">
      <w:pPr>
        <w:widowControl w:val="0"/>
        <w:autoSpaceDE w:val="0"/>
        <w:autoSpaceDN w:val="0"/>
        <w:spacing w:after="0" w:line="270" w:lineRule="atLeast"/>
        <w:ind w:left="567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D2720" w:rsidRDefault="001D2720" w:rsidP="001D2720">
      <w:pPr>
        <w:widowControl w:val="0"/>
        <w:autoSpaceDE w:val="0"/>
        <w:autoSpaceDN w:val="0"/>
        <w:spacing w:after="0" w:line="270" w:lineRule="atLeast"/>
        <w:ind w:left="567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D2720" w:rsidRDefault="001D2720" w:rsidP="001D2720">
      <w:pPr>
        <w:widowControl w:val="0"/>
        <w:autoSpaceDE w:val="0"/>
        <w:autoSpaceDN w:val="0"/>
        <w:spacing w:after="0" w:line="270" w:lineRule="atLeast"/>
        <w:ind w:left="567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D2720" w:rsidRDefault="001D2720" w:rsidP="001D2720">
      <w:pPr>
        <w:widowControl w:val="0"/>
        <w:autoSpaceDE w:val="0"/>
        <w:autoSpaceDN w:val="0"/>
        <w:spacing w:after="0" w:line="270" w:lineRule="atLeast"/>
        <w:ind w:left="567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D2720" w:rsidRDefault="001D2720" w:rsidP="001D2720">
      <w:pPr>
        <w:widowControl w:val="0"/>
        <w:autoSpaceDE w:val="0"/>
        <w:autoSpaceDN w:val="0"/>
        <w:spacing w:after="0" w:line="270" w:lineRule="atLeast"/>
        <w:ind w:left="567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D2720" w:rsidRDefault="001D2720" w:rsidP="001D2720">
      <w:pPr>
        <w:widowControl w:val="0"/>
        <w:autoSpaceDE w:val="0"/>
        <w:autoSpaceDN w:val="0"/>
        <w:spacing w:after="0" w:line="270" w:lineRule="atLeast"/>
        <w:ind w:left="567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83CFE" w:rsidRDefault="00483CFE"/>
    <w:sectPr w:rsidR="00483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22E2"/>
    <w:multiLevelType w:val="hybridMultilevel"/>
    <w:tmpl w:val="C1F204C6"/>
    <w:lvl w:ilvl="0" w:tplc="7858644E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A34621BE">
      <w:numFmt w:val="bullet"/>
      <w:lvlText w:val="•"/>
      <w:lvlJc w:val="left"/>
      <w:pPr>
        <w:ind w:left="574" w:hanging="181"/>
      </w:pPr>
      <w:rPr>
        <w:rFonts w:hint="default"/>
        <w:lang w:val="ru-RU" w:eastAsia="en-US" w:bidi="ar-SA"/>
      </w:rPr>
    </w:lvl>
    <w:lvl w:ilvl="2" w:tplc="BE821490">
      <w:numFmt w:val="bullet"/>
      <w:lvlText w:val="•"/>
      <w:lvlJc w:val="left"/>
      <w:pPr>
        <w:ind w:left="1029" w:hanging="181"/>
      </w:pPr>
      <w:rPr>
        <w:rFonts w:hint="default"/>
        <w:lang w:val="ru-RU" w:eastAsia="en-US" w:bidi="ar-SA"/>
      </w:rPr>
    </w:lvl>
    <w:lvl w:ilvl="3" w:tplc="5B02F0B2">
      <w:numFmt w:val="bullet"/>
      <w:lvlText w:val="•"/>
      <w:lvlJc w:val="left"/>
      <w:pPr>
        <w:ind w:left="1484" w:hanging="181"/>
      </w:pPr>
      <w:rPr>
        <w:rFonts w:hint="default"/>
        <w:lang w:val="ru-RU" w:eastAsia="en-US" w:bidi="ar-SA"/>
      </w:rPr>
    </w:lvl>
    <w:lvl w:ilvl="4" w:tplc="781402E2">
      <w:numFmt w:val="bullet"/>
      <w:lvlText w:val="•"/>
      <w:lvlJc w:val="left"/>
      <w:pPr>
        <w:ind w:left="1939" w:hanging="181"/>
      </w:pPr>
      <w:rPr>
        <w:rFonts w:hint="default"/>
        <w:lang w:val="ru-RU" w:eastAsia="en-US" w:bidi="ar-SA"/>
      </w:rPr>
    </w:lvl>
    <w:lvl w:ilvl="5" w:tplc="173CC0EA">
      <w:numFmt w:val="bullet"/>
      <w:lvlText w:val="•"/>
      <w:lvlJc w:val="left"/>
      <w:pPr>
        <w:ind w:left="2394" w:hanging="181"/>
      </w:pPr>
      <w:rPr>
        <w:rFonts w:hint="default"/>
        <w:lang w:val="ru-RU" w:eastAsia="en-US" w:bidi="ar-SA"/>
      </w:rPr>
    </w:lvl>
    <w:lvl w:ilvl="6" w:tplc="67A6DAB4">
      <w:numFmt w:val="bullet"/>
      <w:lvlText w:val="•"/>
      <w:lvlJc w:val="left"/>
      <w:pPr>
        <w:ind w:left="2848" w:hanging="181"/>
      </w:pPr>
      <w:rPr>
        <w:rFonts w:hint="default"/>
        <w:lang w:val="ru-RU" w:eastAsia="en-US" w:bidi="ar-SA"/>
      </w:rPr>
    </w:lvl>
    <w:lvl w:ilvl="7" w:tplc="A7DC14BE">
      <w:numFmt w:val="bullet"/>
      <w:lvlText w:val="•"/>
      <w:lvlJc w:val="left"/>
      <w:pPr>
        <w:ind w:left="3303" w:hanging="181"/>
      </w:pPr>
      <w:rPr>
        <w:rFonts w:hint="default"/>
        <w:lang w:val="ru-RU" w:eastAsia="en-US" w:bidi="ar-SA"/>
      </w:rPr>
    </w:lvl>
    <w:lvl w:ilvl="8" w:tplc="04C4193E">
      <w:numFmt w:val="bullet"/>
      <w:lvlText w:val="•"/>
      <w:lvlJc w:val="left"/>
      <w:pPr>
        <w:ind w:left="3758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4D64142"/>
    <w:multiLevelType w:val="hybridMultilevel"/>
    <w:tmpl w:val="A336FDF0"/>
    <w:lvl w:ilvl="0" w:tplc="807A290E">
      <w:numFmt w:val="bullet"/>
      <w:lvlText w:val="-"/>
      <w:lvlJc w:val="left"/>
      <w:pPr>
        <w:ind w:left="10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B34EA34">
      <w:numFmt w:val="bullet"/>
      <w:lvlText w:val=""/>
      <w:lvlJc w:val="left"/>
      <w:pPr>
        <w:ind w:left="15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9C078BE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B37AE4CC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FD1EFC82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B94ACB90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03682B5A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86C8436E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34A025A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70C0B25"/>
    <w:multiLevelType w:val="hybridMultilevel"/>
    <w:tmpl w:val="7EB2E9AA"/>
    <w:lvl w:ilvl="0" w:tplc="9BB2AA34">
      <w:start w:val="16"/>
      <w:numFmt w:val="decimal"/>
      <w:lvlText w:val="%1."/>
      <w:lvlJc w:val="left"/>
      <w:pPr>
        <w:ind w:left="81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6"/>
        <w:szCs w:val="26"/>
        <w:lang w:val="ru-RU" w:eastAsia="en-US" w:bidi="ar-SA"/>
      </w:rPr>
    </w:lvl>
    <w:lvl w:ilvl="1" w:tplc="35B02A92">
      <w:numFmt w:val="bullet"/>
      <w:lvlText w:val="•"/>
      <w:lvlJc w:val="left"/>
      <w:pPr>
        <w:ind w:left="1694" w:hanging="356"/>
      </w:pPr>
      <w:rPr>
        <w:rFonts w:hint="default"/>
        <w:lang w:val="ru-RU" w:eastAsia="en-US" w:bidi="ar-SA"/>
      </w:rPr>
    </w:lvl>
    <w:lvl w:ilvl="2" w:tplc="A780701E">
      <w:numFmt w:val="bullet"/>
      <w:lvlText w:val="•"/>
      <w:lvlJc w:val="left"/>
      <w:pPr>
        <w:ind w:left="2569" w:hanging="356"/>
      </w:pPr>
      <w:rPr>
        <w:rFonts w:hint="default"/>
        <w:lang w:val="ru-RU" w:eastAsia="en-US" w:bidi="ar-SA"/>
      </w:rPr>
    </w:lvl>
    <w:lvl w:ilvl="3" w:tplc="B8203D34">
      <w:numFmt w:val="bullet"/>
      <w:lvlText w:val="•"/>
      <w:lvlJc w:val="left"/>
      <w:pPr>
        <w:ind w:left="3443" w:hanging="356"/>
      </w:pPr>
      <w:rPr>
        <w:rFonts w:hint="default"/>
        <w:lang w:val="ru-RU" w:eastAsia="en-US" w:bidi="ar-SA"/>
      </w:rPr>
    </w:lvl>
    <w:lvl w:ilvl="4" w:tplc="6FCA2A1C">
      <w:numFmt w:val="bullet"/>
      <w:lvlText w:val="•"/>
      <w:lvlJc w:val="left"/>
      <w:pPr>
        <w:ind w:left="4318" w:hanging="356"/>
      </w:pPr>
      <w:rPr>
        <w:rFonts w:hint="default"/>
        <w:lang w:val="ru-RU" w:eastAsia="en-US" w:bidi="ar-SA"/>
      </w:rPr>
    </w:lvl>
    <w:lvl w:ilvl="5" w:tplc="C7C4518E">
      <w:numFmt w:val="bullet"/>
      <w:lvlText w:val="•"/>
      <w:lvlJc w:val="left"/>
      <w:pPr>
        <w:ind w:left="5193" w:hanging="356"/>
      </w:pPr>
      <w:rPr>
        <w:rFonts w:hint="default"/>
        <w:lang w:val="ru-RU" w:eastAsia="en-US" w:bidi="ar-SA"/>
      </w:rPr>
    </w:lvl>
    <w:lvl w:ilvl="6" w:tplc="3BD82AA0">
      <w:numFmt w:val="bullet"/>
      <w:lvlText w:val="•"/>
      <w:lvlJc w:val="left"/>
      <w:pPr>
        <w:ind w:left="6067" w:hanging="356"/>
      </w:pPr>
      <w:rPr>
        <w:rFonts w:hint="default"/>
        <w:lang w:val="ru-RU" w:eastAsia="en-US" w:bidi="ar-SA"/>
      </w:rPr>
    </w:lvl>
    <w:lvl w:ilvl="7" w:tplc="9646822E">
      <w:numFmt w:val="bullet"/>
      <w:lvlText w:val="•"/>
      <w:lvlJc w:val="left"/>
      <w:pPr>
        <w:ind w:left="6942" w:hanging="356"/>
      </w:pPr>
      <w:rPr>
        <w:rFonts w:hint="default"/>
        <w:lang w:val="ru-RU" w:eastAsia="en-US" w:bidi="ar-SA"/>
      </w:rPr>
    </w:lvl>
    <w:lvl w:ilvl="8" w:tplc="AF6C61CE">
      <w:numFmt w:val="bullet"/>
      <w:lvlText w:val="•"/>
      <w:lvlJc w:val="left"/>
      <w:pPr>
        <w:ind w:left="7817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08030853"/>
    <w:multiLevelType w:val="multilevel"/>
    <w:tmpl w:val="1642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376314"/>
    <w:multiLevelType w:val="hybridMultilevel"/>
    <w:tmpl w:val="6FAC9D74"/>
    <w:lvl w:ilvl="0" w:tplc="D6A88DC0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E2EF14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D6CFBF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324BC9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CBEA50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C06313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E34BED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53C50E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B1E2997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FC22CF9"/>
    <w:multiLevelType w:val="hybridMultilevel"/>
    <w:tmpl w:val="21D44334"/>
    <w:lvl w:ilvl="0" w:tplc="B7C209F8">
      <w:start w:val="20"/>
      <w:numFmt w:val="decimal"/>
      <w:lvlText w:val="%1."/>
      <w:lvlJc w:val="left"/>
      <w:pPr>
        <w:ind w:left="4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2A2478">
      <w:numFmt w:val="bullet"/>
      <w:lvlText w:val="•"/>
      <w:lvlJc w:val="left"/>
      <w:pPr>
        <w:ind w:left="1748" w:hanging="425"/>
      </w:pPr>
      <w:rPr>
        <w:rFonts w:hint="default"/>
        <w:lang w:val="ru-RU" w:eastAsia="en-US" w:bidi="ar-SA"/>
      </w:rPr>
    </w:lvl>
    <w:lvl w:ilvl="2" w:tplc="77044F70">
      <w:numFmt w:val="bullet"/>
      <w:lvlText w:val="•"/>
      <w:lvlJc w:val="left"/>
      <w:pPr>
        <w:ind w:left="2617" w:hanging="425"/>
      </w:pPr>
      <w:rPr>
        <w:rFonts w:hint="default"/>
        <w:lang w:val="ru-RU" w:eastAsia="en-US" w:bidi="ar-SA"/>
      </w:rPr>
    </w:lvl>
    <w:lvl w:ilvl="3" w:tplc="FCF4A4EC">
      <w:numFmt w:val="bullet"/>
      <w:lvlText w:val="•"/>
      <w:lvlJc w:val="left"/>
      <w:pPr>
        <w:ind w:left="3485" w:hanging="425"/>
      </w:pPr>
      <w:rPr>
        <w:rFonts w:hint="default"/>
        <w:lang w:val="ru-RU" w:eastAsia="en-US" w:bidi="ar-SA"/>
      </w:rPr>
    </w:lvl>
    <w:lvl w:ilvl="4" w:tplc="6824838A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B2447E4A">
      <w:numFmt w:val="bullet"/>
      <w:lvlText w:val="•"/>
      <w:lvlJc w:val="left"/>
      <w:pPr>
        <w:ind w:left="5223" w:hanging="425"/>
      </w:pPr>
      <w:rPr>
        <w:rFonts w:hint="default"/>
        <w:lang w:val="ru-RU" w:eastAsia="en-US" w:bidi="ar-SA"/>
      </w:rPr>
    </w:lvl>
    <w:lvl w:ilvl="6" w:tplc="853490E6">
      <w:numFmt w:val="bullet"/>
      <w:lvlText w:val="•"/>
      <w:lvlJc w:val="left"/>
      <w:pPr>
        <w:ind w:left="6091" w:hanging="425"/>
      </w:pPr>
      <w:rPr>
        <w:rFonts w:hint="default"/>
        <w:lang w:val="ru-RU" w:eastAsia="en-US" w:bidi="ar-SA"/>
      </w:rPr>
    </w:lvl>
    <w:lvl w:ilvl="7" w:tplc="5596BB70">
      <w:numFmt w:val="bullet"/>
      <w:lvlText w:val="•"/>
      <w:lvlJc w:val="left"/>
      <w:pPr>
        <w:ind w:left="6960" w:hanging="425"/>
      </w:pPr>
      <w:rPr>
        <w:rFonts w:hint="default"/>
        <w:lang w:val="ru-RU" w:eastAsia="en-US" w:bidi="ar-SA"/>
      </w:rPr>
    </w:lvl>
    <w:lvl w:ilvl="8" w:tplc="54E8DD4A">
      <w:numFmt w:val="bullet"/>
      <w:lvlText w:val="•"/>
      <w:lvlJc w:val="left"/>
      <w:pPr>
        <w:ind w:left="7829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192254B5"/>
    <w:multiLevelType w:val="multilevel"/>
    <w:tmpl w:val="D988B2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72" w:hanging="1800"/>
      </w:pPr>
      <w:rPr>
        <w:rFonts w:hint="default"/>
      </w:rPr>
    </w:lvl>
  </w:abstractNum>
  <w:abstractNum w:abstractNumId="7" w15:restartNumberingAfterBreak="0">
    <w:nsid w:val="2A9374AA"/>
    <w:multiLevelType w:val="hybridMultilevel"/>
    <w:tmpl w:val="7A8A93DC"/>
    <w:lvl w:ilvl="0" w:tplc="EC761942">
      <w:start w:val="1"/>
      <w:numFmt w:val="decimal"/>
      <w:lvlText w:val="%1."/>
      <w:lvlJc w:val="left"/>
      <w:pPr>
        <w:ind w:left="8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02258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016261D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1924C75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0E5E92E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4A24D6EA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4C9C609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CBECA2BE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79E554A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FE93E36"/>
    <w:multiLevelType w:val="hybridMultilevel"/>
    <w:tmpl w:val="C3064EAA"/>
    <w:lvl w:ilvl="0" w:tplc="3010248E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DD00F280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2" w:tplc="E20A5598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3" w:tplc="0DC0F578">
      <w:numFmt w:val="bullet"/>
      <w:lvlText w:val="•"/>
      <w:lvlJc w:val="left"/>
      <w:pPr>
        <w:ind w:left="1610" w:hanging="181"/>
      </w:pPr>
      <w:rPr>
        <w:rFonts w:hint="default"/>
        <w:lang w:val="ru-RU" w:eastAsia="en-US" w:bidi="ar-SA"/>
      </w:rPr>
    </w:lvl>
    <w:lvl w:ilvl="4" w:tplc="B0A2A276">
      <w:numFmt w:val="bullet"/>
      <w:lvlText w:val="•"/>
      <w:lvlJc w:val="left"/>
      <w:pPr>
        <w:ind w:left="2047" w:hanging="181"/>
      </w:pPr>
      <w:rPr>
        <w:rFonts w:hint="default"/>
        <w:lang w:val="ru-RU" w:eastAsia="en-US" w:bidi="ar-SA"/>
      </w:rPr>
    </w:lvl>
    <w:lvl w:ilvl="5" w:tplc="1480D662">
      <w:numFmt w:val="bullet"/>
      <w:lvlText w:val="•"/>
      <w:lvlJc w:val="left"/>
      <w:pPr>
        <w:ind w:left="2484" w:hanging="181"/>
      </w:pPr>
      <w:rPr>
        <w:rFonts w:hint="default"/>
        <w:lang w:val="ru-RU" w:eastAsia="en-US" w:bidi="ar-SA"/>
      </w:rPr>
    </w:lvl>
    <w:lvl w:ilvl="6" w:tplc="047660EC">
      <w:numFmt w:val="bullet"/>
      <w:lvlText w:val="•"/>
      <w:lvlJc w:val="left"/>
      <w:pPr>
        <w:ind w:left="2920" w:hanging="181"/>
      </w:pPr>
      <w:rPr>
        <w:rFonts w:hint="default"/>
        <w:lang w:val="ru-RU" w:eastAsia="en-US" w:bidi="ar-SA"/>
      </w:rPr>
    </w:lvl>
    <w:lvl w:ilvl="7" w:tplc="A270259A">
      <w:numFmt w:val="bullet"/>
      <w:lvlText w:val="•"/>
      <w:lvlJc w:val="left"/>
      <w:pPr>
        <w:ind w:left="3357" w:hanging="181"/>
      </w:pPr>
      <w:rPr>
        <w:rFonts w:hint="default"/>
        <w:lang w:val="ru-RU" w:eastAsia="en-US" w:bidi="ar-SA"/>
      </w:rPr>
    </w:lvl>
    <w:lvl w:ilvl="8" w:tplc="E44A99BC">
      <w:numFmt w:val="bullet"/>
      <w:lvlText w:val="•"/>
      <w:lvlJc w:val="left"/>
      <w:pPr>
        <w:ind w:left="3794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30241279"/>
    <w:multiLevelType w:val="hybridMultilevel"/>
    <w:tmpl w:val="E0E8A122"/>
    <w:lvl w:ilvl="0" w:tplc="3B882196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F0B4CD10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2" w:tplc="8F8448EE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3" w:tplc="5C4C4798">
      <w:numFmt w:val="bullet"/>
      <w:lvlText w:val="•"/>
      <w:lvlJc w:val="left"/>
      <w:pPr>
        <w:ind w:left="1610" w:hanging="181"/>
      </w:pPr>
      <w:rPr>
        <w:rFonts w:hint="default"/>
        <w:lang w:val="ru-RU" w:eastAsia="en-US" w:bidi="ar-SA"/>
      </w:rPr>
    </w:lvl>
    <w:lvl w:ilvl="4" w:tplc="218AEDAE">
      <w:numFmt w:val="bullet"/>
      <w:lvlText w:val="•"/>
      <w:lvlJc w:val="left"/>
      <w:pPr>
        <w:ind w:left="2047" w:hanging="181"/>
      </w:pPr>
      <w:rPr>
        <w:rFonts w:hint="default"/>
        <w:lang w:val="ru-RU" w:eastAsia="en-US" w:bidi="ar-SA"/>
      </w:rPr>
    </w:lvl>
    <w:lvl w:ilvl="5" w:tplc="D2CC6E06">
      <w:numFmt w:val="bullet"/>
      <w:lvlText w:val="•"/>
      <w:lvlJc w:val="left"/>
      <w:pPr>
        <w:ind w:left="2484" w:hanging="181"/>
      </w:pPr>
      <w:rPr>
        <w:rFonts w:hint="default"/>
        <w:lang w:val="ru-RU" w:eastAsia="en-US" w:bidi="ar-SA"/>
      </w:rPr>
    </w:lvl>
    <w:lvl w:ilvl="6" w:tplc="7F008102">
      <w:numFmt w:val="bullet"/>
      <w:lvlText w:val="•"/>
      <w:lvlJc w:val="left"/>
      <w:pPr>
        <w:ind w:left="2920" w:hanging="181"/>
      </w:pPr>
      <w:rPr>
        <w:rFonts w:hint="default"/>
        <w:lang w:val="ru-RU" w:eastAsia="en-US" w:bidi="ar-SA"/>
      </w:rPr>
    </w:lvl>
    <w:lvl w:ilvl="7" w:tplc="90DE211A">
      <w:numFmt w:val="bullet"/>
      <w:lvlText w:val="•"/>
      <w:lvlJc w:val="left"/>
      <w:pPr>
        <w:ind w:left="3357" w:hanging="181"/>
      </w:pPr>
      <w:rPr>
        <w:rFonts w:hint="default"/>
        <w:lang w:val="ru-RU" w:eastAsia="en-US" w:bidi="ar-SA"/>
      </w:rPr>
    </w:lvl>
    <w:lvl w:ilvl="8" w:tplc="29A28C50">
      <w:numFmt w:val="bullet"/>
      <w:lvlText w:val="•"/>
      <w:lvlJc w:val="left"/>
      <w:pPr>
        <w:ind w:left="3794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31C03CB6"/>
    <w:multiLevelType w:val="hybridMultilevel"/>
    <w:tmpl w:val="8794DFB4"/>
    <w:lvl w:ilvl="0" w:tplc="A28A2158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8BFE22A2">
      <w:numFmt w:val="bullet"/>
      <w:lvlText w:val="•"/>
      <w:lvlJc w:val="left"/>
      <w:pPr>
        <w:ind w:left="574" w:hanging="181"/>
      </w:pPr>
      <w:rPr>
        <w:rFonts w:hint="default"/>
        <w:lang w:val="ru-RU" w:eastAsia="en-US" w:bidi="ar-SA"/>
      </w:rPr>
    </w:lvl>
    <w:lvl w:ilvl="2" w:tplc="1A323152">
      <w:numFmt w:val="bullet"/>
      <w:lvlText w:val="•"/>
      <w:lvlJc w:val="left"/>
      <w:pPr>
        <w:ind w:left="1029" w:hanging="181"/>
      </w:pPr>
      <w:rPr>
        <w:rFonts w:hint="default"/>
        <w:lang w:val="ru-RU" w:eastAsia="en-US" w:bidi="ar-SA"/>
      </w:rPr>
    </w:lvl>
    <w:lvl w:ilvl="3" w:tplc="7AB87E8E">
      <w:numFmt w:val="bullet"/>
      <w:lvlText w:val="•"/>
      <w:lvlJc w:val="left"/>
      <w:pPr>
        <w:ind w:left="1484" w:hanging="181"/>
      </w:pPr>
      <w:rPr>
        <w:rFonts w:hint="default"/>
        <w:lang w:val="ru-RU" w:eastAsia="en-US" w:bidi="ar-SA"/>
      </w:rPr>
    </w:lvl>
    <w:lvl w:ilvl="4" w:tplc="A812239C">
      <w:numFmt w:val="bullet"/>
      <w:lvlText w:val="•"/>
      <w:lvlJc w:val="left"/>
      <w:pPr>
        <w:ind w:left="1939" w:hanging="181"/>
      </w:pPr>
      <w:rPr>
        <w:rFonts w:hint="default"/>
        <w:lang w:val="ru-RU" w:eastAsia="en-US" w:bidi="ar-SA"/>
      </w:rPr>
    </w:lvl>
    <w:lvl w:ilvl="5" w:tplc="763C4FFA">
      <w:numFmt w:val="bullet"/>
      <w:lvlText w:val="•"/>
      <w:lvlJc w:val="left"/>
      <w:pPr>
        <w:ind w:left="2394" w:hanging="181"/>
      </w:pPr>
      <w:rPr>
        <w:rFonts w:hint="default"/>
        <w:lang w:val="ru-RU" w:eastAsia="en-US" w:bidi="ar-SA"/>
      </w:rPr>
    </w:lvl>
    <w:lvl w:ilvl="6" w:tplc="7F7EA5CC">
      <w:numFmt w:val="bullet"/>
      <w:lvlText w:val="•"/>
      <w:lvlJc w:val="left"/>
      <w:pPr>
        <w:ind w:left="2848" w:hanging="181"/>
      </w:pPr>
      <w:rPr>
        <w:rFonts w:hint="default"/>
        <w:lang w:val="ru-RU" w:eastAsia="en-US" w:bidi="ar-SA"/>
      </w:rPr>
    </w:lvl>
    <w:lvl w:ilvl="7" w:tplc="1FAA0CA6">
      <w:numFmt w:val="bullet"/>
      <w:lvlText w:val="•"/>
      <w:lvlJc w:val="left"/>
      <w:pPr>
        <w:ind w:left="3303" w:hanging="181"/>
      </w:pPr>
      <w:rPr>
        <w:rFonts w:hint="default"/>
        <w:lang w:val="ru-RU" w:eastAsia="en-US" w:bidi="ar-SA"/>
      </w:rPr>
    </w:lvl>
    <w:lvl w:ilvl="8" w:tplc="BBAC47F6">
      <w:numFmt w:val="bullet"/>
      <w:lvlText w:val="•"/>
      <w:lvlJc w:val="left"/>
      <w:pPr>
        <w:ind w:left="3758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38CD40B0"/>
    <w:multiLevelType w:val="multilevel"/>
    <w:tmpl w:val="82B03F80"/>
    <w:lvl w:ilvl="0">
      <w:start w:val="1"/>
      <w:numFmt w:val="decimal"/>
      <w:lvlText w:val="%1"/>
      <w:lvlJc w:val="left"/>
      <w:pPr>
        <w:ind w:left="4775" w:hanging="49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77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1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1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4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49" w:hanging="492"/>
      </w:pPr>
      <w:rPr>
        <w:rFonts w:hint="default"/>
        <w:lang w:val="ru-RU" w:eastAsia="en-US" w:bidi="ar-SA"/>
      </w:rPr>
    </w:lvl>
  </w:abstractNum>
  <w:abstractNum w:abstractNumId="12" w15:restartNumberingAfterBreak="0">
    <w:nsid w:val="38D1687A"/>
    <w:multiLevelType w:val="hybridMultilevel"/>
    <w:tmpl w:val="DDFCA0A0"/>
    <w:lvl w:ilvl="0" w:tplc="96B65C66">
      <w:numFmt w:val="bullet"/>
      <w:lvlText w:val=""/>
      <w:lvlJc w:val="left"/>
      <w:pPr>
        <w:ind w:left="18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9186A2E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2" w:tplc="FC18E494">
      <w:numFmt w:val="bullet"/>
      <w:lvlText w:val="•"/>
      <w:lvlJc w:val="left"/>
      <w:pPr>
        <w:ind w:left="3877" w:hanging="360"/>
      </w:pPr>
      <w:rPr>
        <w:rFonts w:hint="default"/>
        <w:lang w:val="ru-RU" w:eastAsia="en-US" w:bidi="ar-SA"/>
      </w:rPr>
    </w:lvl>
    <w:lvl w:ilvl="3" w:tplc="ACDAC738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3FB21568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5" w:tplc="7FF0813A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6" w:tplc="F8AA51BC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7" w:tplc="29702E60">
      <w:numFmt w:val="bullet"/>
      <w:lvlText w:val="•"/>
      <w:lvlJc w:val="left"/>
      <w:pPr>
        <w:ind w:left="8870" w:hanging="360"/>
      </w:pPr>
      <w:rPr>
        <w:rFonts w:hint="default"/>
        <w:lang w:val="ru-RU" w:eastAsia="en-US" w:bidi="ar-SA"/>
      </w:rPr>
    </w:lvl>
    <w:lvl w:ilvl="8" w:tplc="A28200D0">
      <w:numFmt w:val="bullet"/>
      <w:lvlText w:val="•"/>
      <w:lvlJc w:val="left"/>
      <w:pPr>
        <w:ind w:left="986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E807E6E"/>
    <w:multiLevelType w:val="hybridMultilevel"/>
    <w:tmpl w:val="14EC0990"/>
    <w:lvl w:ilvl="0" w:tplc="5582BE8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01201D6">
      <w:numFmt w:val="bullet"/>
      <w:lvlText w:val="•"/>
      <w:lvlJc w:val="left"/>
      <w:pPr>
        <w:ind w:left="443" w:hanging="240"/>
      </w:pPr>
      <w:rPr>
        <w:rFonts w:hint="default"/>
        <w:lang w:val="ru-RU" w:eastAsia="en-US" w:bidi="ar-SA"/>
      </w:rPr>
    </w:lvl>
    <w:lvl w:ilvl="2" w:tplc="ABF2D3AA">
      <w:numFmt w:val="bullet"/>
      <w:lvlText w:val="•"/>
      <w:lvlJc w:val="left"/>
      <w:pPr>
        <w:ind w:left="786" w:hanging="240"/>
      </w:pPr>
      <w:rPr>
        <w:rFonts w:hint="default"/>
        <w:lang w:val="ru-RU" w:eastAsia="en-US" w:bidi="ar-SA"/>
      </w:rPr>
    </w:lvl>
    <w:lvl w:ilvl="3" w:tplc="A2B6886C">
      <w:numFmt w:val="bullet"/>
      <w:lvlText w:val="•"/>
      <w:lvlJc w:val="left"/>
      <w:pPr>
        <w:ind w:left="1130" w:hanging="240"/>
      </w:pPr>
      <w:rPr>
        <w:rFonts w:hint="default"/>
        <w:lang w:val="ru-RU" w:eastAsia="en-US" w:bidi="ar-SA"/>
      </w:rPr>
    </w:lvl>
    <w:lvl w:ilvl="4" w:tplc="1D800F40"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5" w:tplc="606A2AD6">
      <w:numFmt w:val="bullet"/>
      <w:lvlText w:val="•"/>
      <w:lvlJc w:val="left"/>
      <w:pPr>
        <w:ind w:left="1817" w:hanging="240"/>
      </w:pPr>
      <w:rPr>
        <w:rFonts w:hint="default"/>
        <w:lang w:val="ru-RU" w:eastAsia="en-US" w:bidi="ar-SA"/>
      </w:rPr>
    </w:lvl>
    <w:lvl w:ilvl="6" w:tplc="C33C6C8C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7" w:tplc="A6D8402E">
      <w:numFmt w:val="bullet"/>
      <w:lvlText w:val="•"/>
      <w:lvlJc w:val="left"/>
      <w:pPr>
        <w:ind w:left="2503" w:hanging="240"/>
      </w:pPr>
      <w:rPr>
        <w:rFonts w:hint="default"/>
        <w:lang w:val="ru-RU" w:eastAsia="en-US" w:bidi="ar-SA"/>
      </w:rPr>
    </w:lvl>
    <w:lvl w:ilvl="8" w:tplc="9C9C9998">
      <w:numFmt w:val="bullet"/>
      <w:lvlText w:val="•"/>
      <w:lvlJc w:val="left"/>
      <w:pPr>
        <w:ind w:left="2847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3EF90D04"/>
    <w:multiLevelType w:val="hybridMultilevel"/>
    <w:tmpl w:val="1964643C"/>
    <w:lvl w:ilvl="0" w:tplc="B92A0D6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07A2D9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0F8311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8D4A22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E872E2A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434AECB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17659B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3F4B8B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3D50801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1FE643D"/>
    <w:multiLevelType w:val="multilevel"/>
    <w:tmpl w:val="71462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1576" w:hanging="1800"/>
      </w:pPr>
      <w:rPr>
        <w:rFonts w:hint="default"/>
      </w:rPr>
    </w:lvl>
  </w:abstractNum>
  <w:abstractNum w:abstractNumId="16" w15:restartNumberingAfterBreak="0">
    <w:nsid w:val="450B729D"/>
    <w:multiLevelType w:val="hybridMultilevel"/>
    <w:tmpl w:val="A860DA32"/>
    <w:lvl w:ilvl="0" w:tplc="5B9C083C">
      <w:start w:val="1"/>
      <w:numFmt w:val="decimal"/>
      <w:lvlText w:val="%1."/>
      <w:lvlJc w:val="left"/>
      <w:pPr>
        <w:ind w:left="82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90023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356C9D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BF243F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2A4291C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0A72356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AF864F3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006BB3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A86266A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543545A"/>
    <w:multiLevelType w:val="hybridMultilevel"/>
    <w:tmpl w:val="7A8A93DC"/>
    <w:lvl w:ilvl="0" w:tplc="EC761942">
      <w:start w:val="1"/>
      <w:numFmt w:val="decimal"/>
      <w:lvlText w:val="%1."/>
      <w:lvlJc w:val="left"/>
      <w:pPr>
        <w:ind w:left="8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02258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016261D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1924C75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0E5E92E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4A24D6EA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4C9C609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CBECA2BE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79E554A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8EC3932"/>
    <w:multiLevelType w:val="hybridMultilevel"/>
    <w:tmpl w:val="ED160D02"/>
    <w:lvl w:ilvl="0" w:tplc="58922A4E">
      <w:numFmt w:val="bullet"/>
      <w:lvlText w:val="-"/>
      <w:lvlJc w:val="left"/>
      <w:pPr>
        <w:ind w:left="1438" w:hanging="14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22F5EE">
      <w:numFmt w:val="bullet"/>
      <w:lvlText w:val="•"/>
      <w:lvlJc w:val="left"/>
      <w:pPr>
        <w:ind w:left="1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4824C78">
      <w:numFmt w:val="bullet"/>
      <w:lvlText w:val="•"/>
      <w:lvlJc w:val="left"/>
      <w:pPr>
        <w:ind w:left="22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227C61E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B57CFC30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  <w:lvl w:ilvl="5" w:tplc="4DD66D8C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6" w:tplc="FE0A5F2A">
      <w:numFmt w:val="bullet"/>
      <w:lvlText w:val="•"/>
      <w:lvlJc w:val="left"/>
      <w:pPr>
        <w:ind w:left="7053" w:hanging="360"/>
      </w:pPr>
      <w:rPr>
        <w:rFonts w:hint="default"/>
        <w:lang w:val="ru-RU" w:eastAsia="en-US" w:bidi="ar-SA"/>
      </w:rPr>
    </w:lvl>
    <w:lvl w:ilvl="7" w:tplc="2BF8372C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0706C136">
      <w:numFmt w:val="bullet"/>
      <w:lvlText w:val="•"/>
      <w:lvlJc w:val="left"/>
      <w:pPr>
        <w:ind w:left="945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AE876C9"/>
    <w:multiLevelType w:val="multilevel"/>
    <w:tmpl w:val="77B6E792"/>
    <w:lvl w:ilvl="0">
      <w:start w:val="1"/>
      <w:numFmt w:val="decimal"/>
      <w:lvlText w:val="%1"/>
      <w:lvlJc w:val="left"/>
      <w:pPr>
        <w:ind w:left="488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21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27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7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7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69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4EA26BAC"/>
    <w:multiLevelType w:val="multilevel"/>
    <w:tmpl w:val="E4C6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27263E"/>
    <w:multiLevelType w:val="hybridMultilevel"/>
    <w:tmpl w:val="C370237A"/>
    <w:lvl w:ilvl="0" w:tplc="868C2AF2">
      <w:start w:val="1"/>
      <w:numFmt w:val="decimal"/>
      <w:lvlText w:val="%1."/>
      <w:lvlJc w:val="left"/>
      <w:pPr>
        <w:ind w:left="81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80145E">
      <w:numFmt w:val="bullet"/>
      <w:lvlText w:val="•"/>
      <w:lvlJc w:val="left"/>
      <w:pPr>
        <w:ind w:left="1694" w:hanging="356"/>
      </w:pPr>
      <w:rPr>
        <w:rFonts w:hint="default"/>
        <w:lang w:val="ru-RU" w:eastAsia="en-US" w:bidi="ar-SA"/>
      </w:rPr>
    </w:lvl>
    <w:lvl w:ilvl="2" w:tplc="CC64BD46">
      <w:numFmt w:val="bullet"/>
      <w:lvlText w:val="•"/>
      <w:lvlJc w:val="left"/>
      <w:pPr>
        <w:ind w:left="2569" w:hanging="356"/>
      </w:pPr>
      <w:rPr>
        <w:rFonts w:hint="default"/>
        <w:lang w:val="ru-RU" w:eastAsia="en-US" w:bidi="ar-SA"/>
      </w:rPr>
    </w:lvl>
    <w:lvl w:ilvl="3" w:tplc="ABBA8DA4">
      <w:numFmt w:val="bullet"/>
      <w:lvlText w:val="•"/>
      <w:lvlJc w:val="left"/>
      <w:pPr>
        <w:ind w:left="3443" w:hanging="356"/>
      </w:pPr>
      <w:rPr>
        <w:rFonts w:hint="default"/>
        <w:lang w:val="ru-RU" w:eastAsia="en-US" w:bidi="ar-SA"/>
      </w:rPr>
    </w:lvl>
    <w:lvl w:ilvl="4" w:tplc="2E8E595E">
      <w:numFmt w:val="bullet"/>
      <w:lvlText w:val="•"/>
      <w:lvlJc w:val="left"/>
      <w:pPr>
        <w:ind w:left="4318" w:hanging="356"/>
      </w:pPr>
      <w:rPr>
        <w:rFonts w:hint="default"/>
        <w:lang w:val="ru-RU" w:eastAsia="en-US" w:bidi="ar-SA"/>
      </w:rPr>
    </w:lvl>
    <w:lvl w:ilvl="5" w:tplc="D6FC1210">
      <w:numFmt w:val="bullet"/>
      <w:lvlText w:val="•"/>
      <w:lvlJc w:val="left"/>
      <w:pPr>
        <w:ind w:left="5193" w:hanging="356"/>
      </w:pPr>
      <w:rPr>
        <w:rFonts w:hint="default"/>
        <w:lang w:val="ru-RU" w:eastAsia="en-US" w:bidi="ar-SA"/>
      </w:rPr>
    </w:lvl>
    <w:lvl w:ilvl="6" w:tplc="7716FDC8">
      <w:numFmt w:val="bullet"/>
      <w:lvlText w:val="•"/>
      <w:lvlJc w:val="left"/>
      <w:pPr>
        <w:ind w:left="6067" w:hanging="356"/>
      </w:pPr>
      <w:rPr>
        <w:rFonts w:hint="default"/>
        <w:lang w:val="ru-RU" w:eastAsia="en-US" w:bidi="ar-SA"/>
      </w:rPr>
    </w:lvl>
    <w:lvl w:ilvl="7" w:tplc="8FEA76FE">
      <w:numFmt w:val="bullet"/>
      <w:lvlText w:val="•"/>
      <w:lvlJc w:val="left"/>
      <w:pPr>
        <w:ind w:left="6942" w:hanging="356"/>
      </w:pPr>
      <w:rPr>
        <w:rFonts w:hint="default"/>
        <w:lang w:val="ru-RU" w:eastAsia="en-US" w:bidi="ar-SA"/>
      </w:rPr>
    </w:lvl>
    <w:lvl w:ilvl="8" w:tplc="58F87E6A">
      <w:numFmt w:val="bullet"/>
      <w:lvlText w:val="•"/>
      <w:lvlJc w:val="left"/>
      <w:pPr>
        <w:ind w:left="7817" w:hanging="356"/>
      </w:pPr>
      <w:rPr>
        <w:rFonts w:hint="default"/>
        <w:lang w:val="ru-RU" w:eastAsia="en-US" w:bidi="ar-SA"/>
      </w:rPr>
    </w:lvl>
  </w:abstractNum>
  <w:abstractNum w:abstractNumId="22" w15:restartNumberingAfterBreak="0">
    <w:nsid w:val="518D5A5A"/>
    <w:multiLevelType w:val="hybridMultilevel"/>
    <w:tmpl w:val="33FC9B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F7097"/>
    <w:multiLevelType w:val="hybridMultilevel"/>
    <w:tmpl w:val="7A8A93DC"/>
    <w:lvl w:ilvl="0" w:tplc="EC761942">
      <w:start w:val="1"/>
      <w:numFmt w:val="decimal"/>
      <w:lvlText w:val="%1."/>
      <w:lvlJc w:val="left"/>
      <w:pPr>
        <w:ind w:left="8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02258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016261D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1924C75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0E5E92E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4A24D6EA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4C9C609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CBECA2BE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79E554A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8C84784"/>
    <w:multiLevelType w:val="hybridMultilevel"/>
    <w:tmpl w:val="F04063EA"/>
    <w:lvl w:ilvl="0" w:tplc="C6DC7A8C">
      <w:start w:val="17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5" w15:restartNumberingAfterBreak="0">
    <w:nsid w:val="5A0D7E51"/>
    <w:multiLevelType w:val="multilevel"/>
    <w:tmpl w:val="65A018F4"/>
    <w:lvl w:ilvl="0">
      <w:start w:val="3"/>
      <w:numFmt w:val="decimal"/>
      <w:lvlText w:val="%1"/>
      <w:lvlJc w:val="left"/>
      <w:pPr>
        <w:ind w:left="81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7" w:hanging="45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45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D361D83"/>
    <w:multiLevelType w:val="multilevel"/>
    <w:tmpl w:val="A2866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080" w:hanging="1800"/>
      </w:pPr>
      <w:rPr>
        <w:rFonts w:hint="default"/>
      </w:rPr>
    </w:lvl>
  </w:abstractNum>
  <w:abstractNum w:abstractNumId="27" w15:restartNumberingAfterBreak="0">
    <w:nsid w:val="678F24D9"/>
    <w:multiLevelType w:val="hybridMultilevel"/>
    <w:tmpl w:val="7E561B76"/>
    <w:lvl w:ilvl="0" w:tplc="EC58ACF8">
      <w:start w:val="1"/>
      <w:numFmt w:val="decimal"/>
      <w:lvlText w:val="%1."/>
      <w:lvlJc w:val="left"/>
      <w:pPr>
        <w:ind w:left="1813" w:hanging="360"/>
      </w:pPr>
      <w:rPr>
        <w:rFonts w:hint="default"/>
        <w:spacing w:val="0"/>
        <w:w w:val="100"/>
        <w:lang w:val="ru-RU" w:eastAsia="en-US" w:bidi="ar-SA"/>
      </w:rPr>
    </w:lvl>
    <w:lvl w:ilvl="1" w:tplc="424E0E1E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  <w:lvl w:ilvl="2" w:tplc="D0DC2E22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3" w:tplc="320C86EE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4" w:tplc="FB6ABBB4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5" w:tplc="7B32CBCA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6" w:tplc="B54E1194">
      <w:numFmt w:val="bullet"/>
      <w:lvlText w:val="•"/>
      <w:lvlJc w:val="left"/>
      <w:pPr>
        <w:ind w:left="8494" w:hanging="360"/>
      </w:pPr>
      <w:rPr>
        <w:rFonts w:hint="default"/>
        <w:lang w:val="ru-RU" w:eastAsia="en-US" w:bidi="ar-SA"/>
      </w:rPr>
    </w:lvl>
    <w:lvl w:ilvl="7" w:tplc="BF1AF764">
      <w:numFmt w:val="bullet"/>
      <w:lvlText w:val="•"/>
      <w:lvlJc w:val="left"/>
      <w:pPr>
        <w:ind w:left="9337" w:hanging="360"/>
      </w:pPr>
      <w:rPr>
        <w:rFonts w:hint="default"/>
        <w:lang w:val="ru-RU" w:eastAsia="en-US" w:bidi="ar-SA"/>
      </w:rPr>
    </w:lvl>
    <w:lvl w:ilvl="8" w:tplc="8356E3BE">
      <w:numFmt w:val="bullet"/>
      <w:lvlText w:val="•"/>
      <w:lvlJc w:val="left"/>
      <w:pPr>
        <w:ind w:left="10180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8B41033"/>
    <w:multiLevelType w:val="hybridMultilevel"/>
    <w:tmpl w:val="497C7E00"/>
    <w:lvl w:ilvl="0" w:tplc="2D1AAF8A">
      <w:start w:val="1"/>
      <w:numFmt w:val="decimal"/>
      <w:lvlText w:val="%1."/>
      <w:lvlJc w:val="left"/>
      <w:pPr>
        <w:ind w:left="109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B16BCAA">
      <w:numFmt w:val="bullet"/>
      <w:lvlText w:val="•"/>
      <w:lvlJc w:val="left"/>
      <w:pPr>
        <w:ind w:left="2176" w:hanging="281"/>
      </w:pPr>
      <w:rPr>
        <w:rFonts w:hint="default"/>
        <w:lang w:val="ru-RU" w:eastAsia="en-US" w:bidi="ar-SA"/>
      </w:rPr>
    </w:lvl>
    <w:lvl w:ilvl="2" w:tplc="80362936">
      <w:numFmt w:val="bullet"/>
      <w:lvlText w:val="•"/>
      <w:lvlJc w:val="left"/>
      <w:pPr>
        <w:ind w:left="3253" w:hanging="281"/>
      </w:pPr>
      <w:rPr>
        <w:rFonts w:hint="default"/>
        <w:lang w:val="ru-RU" w:eastAsia="en-US" w:bidi="ar-SA"/>
      </w:rPr>
    </w:lvl>
    <w:lvl w:ilvl="3" w:tplc="4372C75E">
      <w:numFmt w:val="bullet"/>
      <w:lvlText w:val="•"/>
      <w:lvlJc w:val="left"/>
      <w:pPr>
        <w:ind w:left="4329" w:hanging="281"/>
      </w:pPr>
      <w:rPr>
        <w:rFonts w:hint="default"/>
        <w:lang w:val="ru-RU" w:eastAsia="en-US" w:bidi="ar-SA"/>
      </w:rPr>
    </w:lvl>
    <w:lvl w:ilvl="4" w:tplc="DE6C875E">
      <w:numFmt w:val="bullet"/>
      <w:lvlText w:val="•"/>
      <w:lvlJc w:val="left"/>
      <w:pPr>
        <w:ind w:left="5406" w:hanging="281"/>
      </w:pPr>
      <w:rPr>
        <w:rFonts w:hint="default"/>
        <w:lang w:val="ru-RU" w:eastAsia="en-US" w:bidi="ar-SA"/>
      </w:rPr>
    </w:lvl>
    <w:lvl w:ilvl="5" w:tplc="B78C18E4">
      <w:numFmt w:val="bullet"/>
      <w:lvlText w:val="•"/>
      <w:lvlJc w:val="left"/>
      <w:pPr>
        <w:ind w:left="6483" w:hanging="281"/>
      </w:pPr>
      <w:rPr>
        <w:rFonts w:hint="default"/>
        <w:lang w:val="ru-RU" w:eastAsia="en-US" w:bidi="ar-SA"/>
      </w:rPr>
    </w:lvl>
    <w:lvl w:ilvl="6" w:tplc="42AC2FD2">
      <w:numFmt w:val="bullet"/>
      <w:lvlText w:val="•"/>
      <w:lvlJc w:val="left"/>
      <w:pPr>
        <w:ind w:left="7559" w:hanging="281"/>
      </w:pPr>
      <w:rPr>
        <w:rFonts w:hint="default"/>
        <w:lang w:val="ru-RU" w:eastAsia="en-US" w:bidi="ar-SA"/>
      </w:rPr>
    </w:lvl>
    <w:lvl w:ilvl="7" w:tplc="146CCE06">
      <w:numFmt w:val="bullet"/>
      <w:lvlText w:val="•"/>
      <w:lvlJc w:val="left"/>
      <w:pPr>
        <w:ind w:left="8636" w:hanging="281"/>
      </w:pPr>
      <w:rPr>
        <w:rFonts w:hint="default"/>
        <w:lang w:val="ru-RU" w:eastAsia="en-US" w:bidi="ar-SA"/>
      </w:rPr>
    </w:lvl>
    <w:lvl w:ilvl="8" w:tplc="5E64A796">
      <w:numFmt w:val="bullet"/>
      <w:lvlText w:val="•"/>
      <w:lvlJc w:val="left"/>
      <w:pPr>
        <w:ind w:left="9713" w:hanging="281"/>
      </w:pPr>
      <w:rPr>
        <w:rFonts w:hint="default"/>
        <w:lang w:val="ru-RU" w:eastAsia="en-US" w:bidi="ar-SA"/>
      </w:rPr>
    </w:lvl>
  </w:abstractNum>
  <w:abstractNum w:abstractNumId="29" w15:restartNumberingAfterBreak="0">
    <w:nsid w:val="6FB01299"/>
    <w:multiLevelType w:val="hybridMultilevel"/>
    <w:tmpl w:val="7A06B3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F3AC8"/>
    <w:multiLevelType w:val="hybridMultilevel"/>
    <w:tmpl w:val="7E4CC356"/>
    <w:lvl w:ilvl="0" w:tplc="3A507972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0C0406C"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2" w:tplc="D06C3806">
      <w:numFmt w:val="bullet"/>
      <w:lvlText w:val="•"/>
      <w:lvlJc w:val="left"/>
      <w:pPr>
        <w:ind w:left="1317" w:hanging="360"/>
      </w:pPr>
      <w:rPr>
        <w:rFonts w:hint="default"/>
        <w:lang w:val="ru-RU" w:eastAsia="en-US" w:bidi="ar-SA"/>
      </w:rPr>
    </w:lvl>
    <w:lvl w:ilvl="3" w:tplc="9A84658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4" w:tplc="777403AE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7B60A4A6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6" w:tplc="04F68A16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7" w:tplc="10D07B36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8" w:tplc="34249024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8855B48"/>
    <w:multiLevelType w:val="multilevel"/>
    <w:tmpl w:val="4982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10581B"/>
    <w:multiLevelType w:val="hybridMultilevel"/>
    <w:tmpl w:val="B34AB1AA"/>
    <w:lvl w:ilvl="0" w:tplc="70141DD6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FFE831D2">
      <w:numFmt w:val="bullet"/>
      <w:lvlText w:val="•"/>
      <w:lvlJc w:val="left"/>
      <w:pPr>
        <w:ind w:left="443" w:hanging="240"/>
      </w:pPr>
      <w:rPr>
        <w:rFonts w:hint="default"/>
        <w:lang w:val="ru-RU" w:eastAsia="en-US" w:bidi="ar-SA"/>
      </w:rPr>
    </w:lvl>
    <w:lvl w:ilvl="2" w:tplc="BEBCA6B8">
      <w:numFmt w:val="bullet"/>
      <w:lvlText w:val="•"/>
      <w:lvlJc w:val="left"/>
      <w:pPr>
        <w:ind w:left="786" w:hanging="240"/>
      </w:pPr>
      <w:rPr>
        <w:rFonts w:hint="default"/>
        <w:lang w:val="ru-RU" w:eastAsia="en-US" w:bidi="ar-SA"/>
      </w:rPr>
    </w:lvl>
    <w:lvl w:ilvl="3" w:tplc="94167894">
      <w:numFmt w:val="bullet"/>
      <w:lvlText w:val="•"/>
      <w:lvlJc w:val="left"/>
      <w:pPr>
        <w:ind w:left="1130" w:hanging="240"/>
      </w:pPr>
      <w:rPr>
        <w:rFonts w:hint="default"/>
        <w:lang w:val="ru-RU" w:eastAsia="en-US" w:bidi="ar-SA"/>
      </w:rPr>
    </w:lvl>
    <w:lvl w:ilvl="4" w:tplc="34308BE8"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5" w:tplc="E9BC6624">
      <w:numFmt w:val="bullet"/>
      <w:lvlText w:val="•"/>
      <w:lvlJc w:val="left"/>
      <w:pPr>
        <w:ind w:left="1817" w:hanging="240"/>
      </w:pPr>
      <w:rPr>
        <w:rFonts w:hint="default"/>
        <w:lang w:val="ru-RU" w:eastAsia="en-US" w:bidi="ar-SA"/>
      </w:rPr>
    </w:lvl>
    <w:lvl w:ilvl="6" w:tplc="DE54F0F6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7" w:tplc="A912CCB8">
      <w:numFmt w:val="bullet"/>
      <w:lvlText w:val="•"/>
      <w:lvlJc w:val="left"/>
      <w:pPr>
        <w:ind w:left="2503" w:hanging="240"/>
      </w:pPr>
      <w:rPr>
        <w:rFonts w:hint="default"/>
        <w:lang w:val="ru-RU" w:eastAsia="en-US" w:bidi="ar-SA"/>
      </w:rPr>
    </w:lvl>
    <w:lvl w:ilvl="8" w:tplc="3FE0F94C">
      <w:numFmt w:val="bullet"/>
      <w:lvlText w:val="•"/>
      <w:lvlJc w:val="left"/>
      <w:pPr>
        <w:ind w:left="2847" w:hanging="24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7"/>
  </w:num>
  <w:num w:numId="3">
    <w:abstractNumId w:val="14"/>
  </w:num>
  <w:num w:numId="4">
    <w:abstractNumId w:val="5"/>
  </w:num>
  <w:num w:numId="5">
    <w:abstractNumId w:val="2"/>
  </w:num>
  <w:num w:numId="6">
    <w:abstractNumId w:val="21"/>
  </w:num>
  <w:num w:numId="7">
    <w:abstractNumId w:val="4"/>
  </w:num>
  <w:num w:numId="8">
    <w:abstractNumId w:val="16"/>
  </w:num>
  <w:num w:numId="9">
    <w:abstractNumId w:val="25"/>
  </w:num>
  <w:num w:numId="10">
    <w:abstractNumId w:val="13"/>
  </w:num>
  <w:num w:numId="11">
    <w:abstractNumId w:val="32"/>
  </w:num>
  <w:num w:numId="12">
    <w:abstractNumId w:val="10"/>
  </w:num>
  <w:num w:numId="13">
    <w:abstractNumId w:val="0"/>
  </w:num>
  <w:num w:numId="14">
    <w:abstractNumId w:val="30"/>
  </w:num>
  <w:num w:numId="15">
    <w:abstractNumId w:val="8"/>
  </w:num>
  <w:num w:numId="16">
    <w:abstractNumId w:val="9"/>
  </w:num>
  <w:num w:numId="17">
    <w:abstractNumId w:val="11"/>
  </w:num>
  <w:num w:numId="18">
    <w:abstractNumId w:val="12"/>
  </w:num>
  <w:num w:numId="19">
    <w:abstractNumId w:val="18"/>
  </w:num>
  <w:num w:numId="20">
    <w:abstractNumId w:val="28"/>
  </w:num>
  <w:num w:numId="21">
    <w:abstractNumId w:val="19"/>
  </w:num>
  <w:num w:numId="22">
    <w:abstractNumId w:val="1"/>
  </w:num>
  <w:num w:numId="23">
    <w:abstractNumId w:val="26"/>
  </w:num>
  <w:num w:numId="24">
    <w:abstractNumId w:val="15"/>
  </w:num>
  <w:num w:numId="25">
    <w:abstractNumId w:val="31"/>
  </w:num>
  <w:num w:numId="26">
    <w:abstractNumId w:val="20"/>
  </w:num>
  <w:num w:numId="27">
    <w:abstractNumId w:val="3"/>
  </w:num>
  <w:num w:numId="28">
    <w:abstractNumId w:val="23"/>
  </w:num>
  <w:num w:numId="29">
    <w:abstractNumId w:val="7"/>
  </w:num>
  <w:num w:numId="30">
    <w:abstractNumId w:val="24"/>
  </w:num>
  <w:num w:numId="31">
    <w:abstractNumId w:val="29"/>
  </w:num>
  <w:num w:numId="32">
    <w:abstractNumId w:val="22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36"/>
    <w:rsid w:val="001D2720"/>
    <w:rsid w:val="00483CFE"/>
    <w:rsid w:val="0068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F1F3E-CBCE-4D93-AAA6-2F84244A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D2720"/>
    <w:pPr>
      <w:widowControl w:val="0"/>
      <w:autoSpaceDE w:val="0"/>
      <w:autoSpaceDN w:val="0"/>
      <w:spacing w:before="65" w:after="0" w:line="240" w:lineRule="auto"/>
      <w:ind w:left="2358" w:right="183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1D2720"/>
    <w:pPr>
      <w:widowControl w:val="0"/>
      <w:autoSpaceDE w:val="0"/>
      <w:autoSpaceDN w:val="0"/>
      <w:spacing w:after="0" w:line="240" w:lineRule="auto"/>
      <w:ind w:left="109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D2720"/>
    <w:pPr>
      <w:widowControl w:val="0"/>
      <w:autoSpaceDE w:val="0"/>
      <w:autoSpaceDN w:val="0"/>
      <w:spacing w:after="0" w:line="240" w:lineRule="auto"/>
      <w:ind w:left="1093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D272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1D272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1D272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D2720"/>
  </w:style>
  <w:style w:type="table" w:customStyle="1" w:styleId="TableNormal">
    <w:name w:val="Table Normal"/>
    <w:uiPriority w:val="2"/>
    <w:semiHidden/>
    <w:unhideWhenUsed/>
    <w:qFormat/>
    <w:rsid w:val="001D27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27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D272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D2720"/>
    <w:pPr>
      <w:widowControl w:val="0"/>
      <w:autoSpaceDE w:val="0"/>
      <w:autoSpaceDN w:val="0"/>
      <w:spacing w:after="0" w:line="240" w:lineRule="auto"/>
      <w:ind w:left="8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D27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D2720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2720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1D2720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1D2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D2720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1D27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school-collection.edu.ru" TargetMode="External"/><Relationship Id="rId5" Type="http://schemas.openxmlformats.org/officeDocument/2006/relationships/hyperlink" Target="https://infourok.ru/go.html?href=http%3A%2F%2Fpandia.ru%2Ftext%2Fcategory%2Fslovoobrazovanie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3834</Words>
  <Characters>21856</Characters>
  <Application>Microsoft Office Word</Application>
  <DocSecurity>0</DocSecurity>
  <Lines>182</Lines>
  <Paragraphs>51</Paragraphs>
  <ScaleCrop>false</ScaleCrop>
  <Company>SPecialiST RePack</Company>
  <LinksUpToDate>false</LinksUpToDate>
  <CharactersWithSpaces>25639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2021-10-08T07:56:00Z</dcterms:created>
  <dcterms:modified xsi:type="dcterms:W3CDTF">2021-10-08T07:58:00Z</dcterms:modified>
</cp:coreProperties>
</file>